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644EAA" w14:textId="77777777" w:rsidR="00A84CC3" w:rsidRPr="00A84CC3" w:rsidRDefault="00A84CC3" w:rsidP="00A84CC3">
      <w:pPr>
        <w:widowControl w:val="0"/>
        <w:autoSpaceDE w:val="0"/>
        <w:autoSpaceDN w:val="0"/>
        <w:spacing w:before="76" w:after="0" w:line="321" w:lineRule="exact"/>
        <w:ind w:left="2590" w:right="183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84CC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Демоверсия </w:t>
      </w:r>
    </w:p>
    <w:p w14:paraId="452A7FA3" w14:textId="08DFE36E" w:rsidR="00A84CC3" w:rsidRPr="00A84CC3" w:rsidRDefault="00A84CC3" w:rsidP="00A84CC3">
      <w:pPr>
        <w:widowControl w:val="0"/>
        <w:autoSpaceDE w:val="0"/>
        <w:autoSpaceDN w:val="0"/>
        <w:spacing w:before="76" w:after="0" w:line="321" w:lineRule="exact"/>
        <w:ind w:left="2590" w:right="183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84CC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Диагностическая </w:t>
      </w:r>
      <w:r w:rsidR="00CF71A8" w:rsidRPr="00A84CC3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работа</w:t>
      </w:r>
      <w:r w:rsidR="00CF71A8" w:rsidRPr="00A84CC3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="00CF71A8" w:rsidRPr="00A84CC3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>по</w:t>
      </w:r>
      <w:r w:rsidRPr="00A84CC3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 w:rsidRPr="00A84CC3">
        <w:rPr>
          <w:rFonts w:ascii="Times New Roman" w:eastAsia="Times New Roman" w:hAnsi="Times New Roman" w:cs="Times New Roman"/>
          <w:b/>
          <w:bCs/>
          <w:sz w:val="28"/>
          <w:szCs w:val="28"/>
        </w:rPr>
        <w:t>ИНФОРМАТИКЕ</w:t>
      </w:r>
    </w:p>
    <w:p w14:paraId="0A6F6CAE" w14:textId="77777777" w:rsidR="00A84CC3" w:rsidRPr="00A84CC3" w:rsidRDefault="00A84CC3" w:rsidP="00A84CC3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34"/>
          <w:szCs w:val="28"/>
        </w:rPr>
      </w:pPr>
    </w:p>
    <w:p w14:paraId="6FA9083B" w14:textId="77777777" w:rsidR="00A84CC3" w:rsidRPr="00A84CC3" w:rsidRDefault="00A84CC3" w:rsidP="00A84CC3">
      <w:pPr>
        <w:widowControl w:val="0"/>
        <w:tabs>
          <w:tab w:val="left" w:pos="8402"/>
          <w:tab w:val="left" w:pos="10173"/>
        </w:tabs>
        <w:autoSpaceDE w:val="0"/>
        <w:autoSpaceDN w:val="0"/>
        <w:spacing w:after="0" w:line="240" w:lineRule="auto"/>
        <w:ind w:left="996"/>
        <w:rPr>
          <w:rFonts w:ascii="Times New Roman" w:eastAsia="Times New Roman" w:hAnsi="Times New Roman" w:cs="Times New Roman"/>
          <w:sz w:val="28"/>
          <w:szCs w:val="28"/>
        </w:rPr>
      </w:pPr>
      <w:r w:rsidRPr="00A84CC3">
        <w:rPr>
          <w:rFonts w:ascii="Times New Roman" w:eastAsia="Times New Roman" w:hAnsi="Times New Roman" w:cs="Times New Roman"/>
          <w:sz w:val="28"/>
          <w:szCs w:val="28"/>
        </w:rPr>
        <w:t>Выполнена:</w:t>
      </w:r>
      <w:r w:rsidRPr="00A84CC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84CC3">
        <w:rPr>
          <w:rFonts w:ascii="Times New Roman" w:eastAsia="Times New Roman" w:hAnsi="Times New Roman" w:cs="Times New Roman"/>
          <w:sz w:val="28"/>
          <w:szCs w:val="28"/>
        </w:rPr>
        <w:t>ФИО _____________________класс____________</w:t>
      </w:r>
      <w:r w:rsidRPr="00A84CC3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</w:p>
    <w:p w14:paraId="42ADA20A" w14:textId="77777777" w:rsidR="00A84CC3" w:rsidRPr="00A84CC3" w:rsidRDefault="00A84CC3" w:rsidP="00A84CC3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1"/>
          <w:szCs w:val="28"/>
        </w:rPr>
      </w:pPr>
    </w:p>
    <w:p w14:paraId="1A2E34F9" w14:textId="77777777" w:rsidR="00A84CC3" w:rsidRPr="00A84CC3" w:rsidRDefault="00A84CC3" w:rsidP="00A84CC3">
      <w:pPr>
        <w:widowControl w:val="0"/>
        <w:autoSpaceDE w:val="0"/>
        <w:autoSpaceDN w:val="0"/>
        <w:spacing w:before="89" w:after="0" w:line="240" w:lineRule="auto"/>
        <w:ind w:left="2590" w:right="182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84CC3">
        <w:rPr>
          <w:rFonts w:ascii="Times New Roman" w:eastAsia="Times New Roman" w:hAnsi="Times New Roman" w:cs="Times New Roman"/>
          <w:b/>
          <w:bCs/>
          <w:sz w:val="28"/>
          <w:szCs w:val="28"/>
        </w:rPr>
        <w:t>Инструкция</w:t>
      </w:r>
      <w:r w:rsidRPr="00A84CC3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A84CC3">
        <w:rPr>
          <w:rFonts w:ascii="Times New Roman" w:eastAsia="Times New Roman" w:hAnsi="Times New Roman" w:cs="Times New Roman"/>
          <w:b/>
          <w:bCs/>
          <w:sz w:val="28"/>
          <w:szCs w:val="28"/>
        </w:rPr>
        <w:t>по выполнению</w:t>
      </w:r>
      <w:r w:rsidRPr="00A84CC3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A84CC3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работы</w:t>
      </w:r>
    </w:p>
    <w:p w14:paraId="79B2F80A" w14:textId="77777777" w:rsidR="00A84CC3" w:rsidRPr="00A84CC3" w:rsidRDefault="00A84CC3" w:rsidP="00A84CC3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38"/>
          <w:szCs w:val="28"/>
        </w:rPr>
      </w:pPr>
    </w:p>
    <w:p w14:paraId="61E291B0" w14:textId="4F32BD53" w:rsidR="00A84CC3" w:rsidRPr="00A84CC3" w:rsidRDefault="00A84CC3" w:rsidP="00A84CC3">
      <w:pPr>
        <w:widowControl w:val="0"/>
        <w:autoSpaceDE w:val="0"/>
        <w:autoSpaceDN w:val="0"/>
        <w:spacing w:after="0" w:line="240" w:lineRule="auto"/>
        <w:ind w:left="995" w:right="232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CC3">
        <w:rPr>
          <w:rFonts w:ascii="Times New Roman" w:eastAsia="Times New Roman" w:hAnsi="Times New Roman" w:cs="Times New Roman"/>
          <w:sz w:val="28"/>
          <w:szCs w:val="28"/>
        </w:rPr>
        <w:t>Диагностическая</w:t>
      </w:r>
      <w:r w:rsidRPr="00A84CC3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A84CC3">
        <w:rPr>
          <w:rFonts w:ascii="Times New Roman" w:eastAsia="Times New Roman" w:hAnsi="Times New Roman" w:cs="Times New Roman"/>
          <w:sz w:val="28"/>
          <w:szCs w:val="28"/>
        </w:rPr>
        <w:t>работа</w:t>
      </w:r>
      <w:r w:rsidRPr="00A84CC3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A84CC3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A84CC3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A84CC3">
        <w:rPr>
          <w:rFonts w:ascii="Times New Roman" w:eastAsia="Times New Roman" w:hAnsi="Times New Roman" w:cs="Times New Roman"/>
          <w:sz w:val="28"/>
          <w:szCs w:val="28"/>
        </w:rPr>
        <w:t>информатике</w:t>
      </w:r>
      <w:r w:rsidRPr="00A84CC3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A84CC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84CC3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A84CC3">
        <w:rPr>
          <w:rFonts w:ascii="Times New Roman" w:eastAsia="Times New Roman" w:hAnsi="Times New Roman" w:cs="Times New Roman"/>
          <w:sz w:val="28"/>
          <w:szCs w:val="28"/>
        </w:rPr>
        <w:t>ИКТ состоит из 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84CC3">
        <w:rPr>
          <w:rFonts w:ascii="Times New Roman" w:eastAsia="Times New Roman" w:hAnsi="Times New Roman" w:cs="Times New Roman"/>
          <w:sz w:val="28"/>
          <w:szCs w:val="28"/>
        </w:rPr>
        <w:t xml:space="preserve"> заданий</w:t>
      </w:r>
      <w:r w:rsidRPr="00A84C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4CC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84CC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84CC3">
        <w:rPr>
          <w:rFonts w:ascii="Times New Roman" w:eastAsia="Times New Roman" w:hAnsi="Times New Roman" w:cs="Times New Roman"/>
          <w:sz w:val="28"/>
          <w:szCs w:val="28"/>
        </w:rPr>
        <w:t>кратким</w:t>
      </w:r>
      <w:r w:rsidRPr="00A84CC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84CC3">
        <w:rPr>
          <w:rFonts w:ascii="Times New Roman" w:eastAsia="Times New Roman" w:hAnsi="Times New Roman" w:cs="Times New Roman"/>
          <w:sz w:val="28"/>
          <w:szCs w:val="28"/>
        </w:rPr>
        <w:t>ответом,</w:t>
      </w:r>
      <w:r w:rsidRPr="00A84CC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4CC3">
        <w:rPr>
          <w:rFonts w:ascii="Times New Roman" w:eastAsia="Times New Roman" w:hAnsi="Times New Roman" w:cs="Times New Roman"/>
          <w:sz w:val="28"/>
          <w:szCs w:val="28"/>
        </w:rPr>
        <w:t>выполняемых с</w:t>
      </w:r>
      <w:r w:rsidRPr="00A84CC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4CC3">
        <w:rPr>
          <w:rFonts w:ascii="Times New Roman" w:eastAsia="Times New Roman" w:hAnsi="Times New Roman" w:cs="Times New Roman"/>
          <w:sz w:val="28"/>
          <w:szCs w:val="28"/>
        </w:rPr>
        <w:t>помощью</w:t>
      </w:r>
      <w:r w:rsidRPr="00A84CC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84CC3">
        <w:rPr>
          <w:rFonts w:ascii="Times New Roman" w:eastAsia="Times New Roman" w:hAnsi="Times New Roman" w:cs="Times New Roman"/>
          <w:sz w:val="28"/>
          <w:szCs w:val="28"/>
        </w:rPr>
        <w:t>компьютера.</w:t>
      </w:r>
    </w:p>
    <w:p w14:paraId="4BFC0918" w14:textId="054F7845" w:rsidR="00A84CC3" w:rsidRPr="00A84CC3" w:rsidRDefault="00A84CC3" w:rsidP="00A84CC3">
      <w:pPr>
        <w:widowControl w:val="0"/>
        <w:autoSpaceDE w:val="0"/>
        <w:autoSpaceDN w:val="0"/>
        <w:spacing w:before="119" w:after="0" w:line="322" w:lineRule="exact"/>
        <w:ind w:left="15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CC3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A84CC3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A84CC3">
        <w:rPr>
          <w:rFonts w:ascii="Times New Roman" w:eastAsia="Times New Roman" w:hAnsi="Times New Roman" w:cs="Times New Roman"/>
          <w:sz w:val="28"/>
          <w:szCs w:val="28"/>
        </w:rPr>
        <w:t>выполнение</w:t>
      </w:r>
      <w:r w:rsidRPr="00A84CC3">
        <w:rPr>
          <w:rFonts w:ascii="Times New Roman" w:eastAsia="Times New Roman" w:hAnsi="Times New Roman" w:cs="Times New Roman"/>
          <w:spacing w:val="109"/>
          <w:sz w:val="28"/>
          <w:szCs w:val="28"/>
        </w:rPr>
        <w:t xml:space="preserve"> </w:t>
      </w:r>
      <w:r w:rsidRPr="00A84CC3">
        <w:rPr>
          <w:rFonts w:ascii="Times New Roman" w:eastAsia="Times New Roman" w:hAnsi="Times New Roman" w:cs="Times New Roman"/>
          <w:sz w:val="28"/>
          <w:szCs w:val="28"/>
        </w:rPr>
        <w:t>тренировочной</w:t>
      </w:r>
      <w:r w:rsidRPr="00A84CC3">
        <w:rPr>
          <w:rFonts w:ascii="Times New Roman" w:eastAsia="Times New Roman" w:hAnsi="Times New Roman" w:cs="Times New Roman"/>
          <w:spacing w:val="108"/>
          <w:sz w:val="28"/>
          <w:szCs w:val="28"/>
        </w:rPr>
        <w:t xml:space="preserve"> </w:t>
      </w:r>
      <w:r w:rsidRPr="00A84CC3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A84CC3">
        <w:rPr>
          <w:rFonts w:ascii="Times New Roman" w:eastAsia="Times New Roman" w:hAnsi="Times New Roman" w:cs="Times New Roman"/>
          <w:spacing w:val="111"/>
          <w:sz w:val="28"/>
          <w:szCs w:val="28"/>
        </w:rPr>
        <w:t xml:space="preserve"> </w:t>
      </w:r>
      <w:r w:rsidRPr="00A84CC3">
        <w:rPr>
          <w:rFonts w:ascii="Times New Roman" w:eastAsia="Times New Roman" w:hAnsi="Times New Roman" w:cs="Times New Roman"/>
          <w:sz w:val="28"/>
          <w:szCs w:val="28"/>
        </w:rPr>
        <w:t>отводится</w:t>
      </w:r>
      <w:r w:rsidRPr="00A84CC3">
        <w:rPr>
          <w:rFonts w:ascii="Times New Roman" w:eastAsia="Times New Roman" w:hAnsi="Times New Roman" w:cs="Times New Roman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08"/>
          <w:sz w:val="28"/>
          <w:szCs w:val="28"/>
        </w:rPr>
        <w:t>90</w:t>
      </w:r>
      <w:r w:rsidRPr="00A84CC3">
        <w:rPr>
          <w:rFonts w:ascii="Times New Roman" w:eastAsia="Times New Roman" w:hAnsi="Times New Roman" w:cs="Times New Roman"/>
          <w:spacing w:val="111"/>
          <w:sz w:val="28"/>
          <w:szCs w:val="28"/>
        </w:rPr>
        <w:t xml:space="preserve"> </w:t>
      </w:r>
      <w:r w:rsidRPr="00A84CC3">
        <w:rPr>
          <w:rFonts w:ascii="Times New Roman" w:eastAsia="Times New Roman" w:hAnsi="Times New Roman" w:cs="Times New Roman"/>
          <w:sz w:val="28"/>
          <w:szCs w:val="28"/>
        </w:rPr>
        <w:t>минут</w:t>
      </w:r>
    </w:p>
    <w:p w14:paraId="1EF5B6BC" w14:textId="77777777" w:rsidR="00A84CC3" w:rsidRPr="00A84CC3" w:rsidRDefault="00A84CC3" w:rsidP="00A84CC3">
      <w:pPr>
        <w:widowControl w:val="0"/>
        <w:autoSpaceDE w:val="0"/>
        <w:autoSpaceDN w:val="0"/>
        <w:spacing w:before="120" w:after="0" w:line="240" w:lineRule="auto"/>
        <w:ind w:left="995" w:right="225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CC3">
        <w:rPr>
          <w:rFonts w:ascii="Times New Roman" w:eastAsia="Times New Roman" w:hAnsi="Times New Roman" w:cs="Times New Roman"/>
          <w:sz w:val="28"/>
          <w:szCs w:val="28"/>
        </w:rPr>
        <w:t>Тренировочная</w:t>
      </w:r>
      <w:r w:rsidRPr="00A84C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4CC3">
        <w:rPr>
          <w:rFonts w:ascii="Times New Roman" w:eastAsia="Times New Roman" w:hAnsi="Times New Roman" w:cs="Times New Roman"/>
          <w:sz w:val="28"/>
          <w:szCs w:val="28"/>
        </w:rPr>
        <w:t>работа</w:t>
      </w:r>
      <w:r w:rsidRPr="00A84C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4CC3">
        <w:rPr>
          <w:rFonts w:ascii="Times New Roman" w:eastAsia="Times New Roman" w:hAnsi="Times New Roman" w:cs="Times New Roman"/>
          <w:sz w:val="28"/>
          <w:szCs w:val="28"/>
        </w:rPr>
        <w:t>выполняется</w:t>
      </w:r>
      <w:r w:rsidRPr="00A84C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4CC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84C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4CC3">
        <w:rPr>
          <w:rFonts w:ascii="Times New Roman" w:eastAsia="Times New Roman" w:hAnsi="Times New Roman" w:cs="Times New Roman"/>
          <w:sz w:val="28"/>
          <w:szCs w:val="28"/>
        </w:rPr>
        <w:t>помощью</w:t>
      </w:r>
      <w:r w:rsidRPr="00A84C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4CC3">
        <w:rPr>
          <w:rFonts w:ascii="Times New Roman" w:eastAsia="Times New Roman" w:hAnsi="Times New Roman" w:cs="Times New Roman"/>
          <w:sz w:val="28"/>
          <w:szCs w:val="28"/>
        </w:rPr>
        <w:t>специализированного</w:t>
      </w:r>
      <w:r w:rsidRPr="00A84CC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84CC3">
        <w:rPr>
          <w:rFonts w:ascii="Times New Roman" w:eastAsia="Times New Roman" w:hAnsi="Times New Roman" w:cs="Times New Roman"/>
          <w:sz w:val="28"/>
          <w:szCs w:val="28"/>
        </w:rPr>
        <w:t>программного</w:t>
      </w:r>
      <w:r w:rsidRPr="00A84CC3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A84CC3">
        <w:rPr>
          <w:rFonts w:ascii="Times New Roman" w:eastAsia="Times New Roman" w:hAnsi="Times New Roman" w:cs="Times New Roman"/>
          <w:sz w:val="28"/>
          <w:szCs w:val="28"/>
        </w:rPr>
        <w:t>обеспечения,</w:t>
      </w:r>
      <w:r w:rsidRPr="00A84CC3">
        <w:rPr>
          <w:rFonts w:ascii="Times New Roman" w:eastAsia="Times New Roman" w:hAnsi="Times New Roman" w:cs="Times New Roman"/>
          <w:spacing w:val="92"/>
          <w:sz w:val="28"/>
          <w:szCs w:val="28"/>
        </w:rPr>
        <w:t xml:space="preserve"> </w:t>
      </w:r>
      <w:r w:rsidRPr="00A84CC3">
        <w:rPr>
          <w:rFonts w:ascii="Times New Roman" w:eastAsia="Times New Roman" w:hAnsi="Times New Roman" w:cs="Times New Roman"/>
          <w:sz w:val="28"/>
          <w:szCs w:val="28"/>
        </w:rPr>
        <w:t>предназначенного</w:t>
      </w:r>
      <w:r w:rsidRPr="00A84CC3">
        <w:rPr>
          <w:rFonts w:ascii="Times New Roman" w:eastAsia="Times New Roman" w:hAnsi="Times New Roman" w:cs="Times New Roman"/>
          <w:spacing w:val="94"/>
          <w:sz w:val="28"/>
          <w:szCs w:val="28"/>
        </w:rPr>
        <w:t xml:space="preserve"> </w:t>
      </w:r>
      <w:r w:rsidRPr="00A84CC3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A84CC3">
        <w:rPr>
          <w:rFonts w:ascii="Times New Roman" w:eastAsia="Times New Roman" w:hAnsi="Times New Roman" w:cs="Times New Roman"/>
          <w:spacing w:val="93"/>
          <w:sz w:val="28"/>
          <w:szCs w:val="28"/>
        </w:rPr>
        <w:t xml:space="preserve"> </w:t>
      </w:r>
      <w:r w:rsidRPr="00A84CC3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Pr="00A84CC3">
        <w:rPr>
          <w:rFonts w:ascii="Times New Roman" w:eastAsia="Times New Roman" w:hAnsi="Times New Roman" w:cs="Times New Roman"/>
          <w:spacing w:val="94"/>
          <w:sz w:val="28"/>
          <w:szCs w:val="28"/>
        </w:rPr>
        <w:t xml:space="preserve"> </w:t>
      </w:r>
      <w:r w:rsidRPr="00A84CC3">
        <w:rPr>
          <w:rFonts w:ascii="Times New Roman" w:eastAsia="Times New Roman" w:hAnsi="Times New Roman" w:cs="Times New Roman"/>
          <w:sz w:val="28"/>
          <w:szCs w:val="28"/>
        </w:rPr>
        <w:t>испытания</w:t>
      </w:r>
      <w:r w:rsidRPr="00A84CC3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A84CC3">
        <w:rPr>
          <w:rFonts w:ascii="Times New Roman" w:eastAsia="Times New Roman" w:hAnsi="Times New Roman" w:cs="Times New Roman"/>
          <w:spacing w:val="-2"/>
          <w:sz w:val="28"/>
          <w:szCs w:val="28"/>
        </w:rPr>
        <w:t>в компьютерной</w:t>
      </w:r>
      <w:r w:rsidRPr="00A84CC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4CC3">
        <w:rPr>
          <w:rFonts w:ascii="Times New Roman" w:eastAsia="Times New Roman" w:hAnsi="Times New Roman" w:cs="Times New Roman"/>
          <w:spacing w:val="-2"/>
          <w:sz w:val="28"/>
          <w:szCs w:val="28"/>
        </w:rPr>
        <w:t>форме.</w:t>
      </w:r>
      <w:r w:rsidRPr="00A84CC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4CC3">
        <w:rPr>
          <w:rFonts w:ascii="Times New Roman" w:eastAsia="Times New Roman" w:hAnsi="Times New Roman" w:cs="Times New Roman"/>
          <w:spacing w:val="-2"/>
          <w:sz w:val="28"/>
          <w:szCs w:val="28"/>
        </w:rPr>
        <w:t>При</w:t>
      </w:r>
      <w:r w:rsidRPr="00A84CC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4CC3">
        <w:rPr>
          <w:rFonts w:ascii="Times New Roman" w:eastAsia="Times New Roman" w:hAnsi="Times New Roman" w:cs="Times New Roman"/>
          <w:spacing w:val="-2"/>
          <w:sz w:val="28"/>
          <w:szCs w:val="28"/>
        </w:rPr>
        <w:t>выполнении</w:t>
      </w:r>
      <w:r w:rsidRPr="00A84CC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4CC3">
        <w:rPr>
          <w:rFonts w:ascii="Times New Roman" w:eastAsia="Times New Roman" w:hAnsi="Times New Roman" w:cs="Times New Roman"/>
          <w:spacing w:val="-2"/>
          <w:sz w:val="28"/>
          <w:szCs w:val="28"/>
        </w:rPr>
        <w:t>заданий</w:t>
      </w:r>
      <w:r w:rsidRPr="00A84CC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4CC3">
        <w:rPr>
          <w:rFonts w:ascii="Times New Roman" w:eastAsia="Times New Roman" w:hAnsi="Times New Roman" w:cs="Times New Roman"/>
          <w:spacing w:val="-2"/>
          <w:sz w:val="28"/>
          <w:szCs w:val="28"/>
        </w:rPr>
        <w:t>Вам</w:t>
      </w:r>
      <w:r w:rsidRPr="00A84CC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будут</w:t>
      </w:r>
      <w:r w:rsidRPr="00A84C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4CC3">
        <w:rPr>
          <w:rFonts w:ascii="Times New Roman" w:eastAsia="Times New Roman" w:hAnsi="Times New Roman" w:cs="Times New Roman"/>
          <w:spacing w:val="-1"/>
          <w:sz w:val="28"/>
          <w:szCs w:val="28"/>
        </w:rPr>
        <w:t>доступны</w:t>
      </w:r>
      <w:r w:rsidRPr="00A84C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4CC3">
        <w:rPr>
          <w:rFonts w:ascii="Times New Roman" w:eastAsia="Times New Roman" w:hAnsi="Times New Roman" w:cs="Times New Roman"/>
          <w:spacing w:val="-1"/>
          <w:sz w:val="28"/>
          <w:szCs w:val="28"/>
        </w:rPr>
        <w:t>на</w:t>
      </w:r>
      <w:r w:rsidRPr="00A84CC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84CC3">
        <w:rPr>
          <w:rFonts w:ascii="Times New Roman" w:eastAsia="Times New Roman" w:hAnsi="Times New Roman" w:cs="Times New Roman"/>
          <w:sz w:val="28"/>
          <w:szCs w:val="28"/>
        </w:rPr>
        <w:t>протяжении всей работы текстовый редактор, редактор электронных таблиц,</w:t>
      </w:r>
      <w:r w:rsidRPr="00A84C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4CC3">
        <w:rPr>
          <w:rFonts w:ascii="Times New Roman" w:eastAsia="Times New Roman" w:hAnsi="Times New Roman" w:cs="Times New Roman"/>
          <w:sz w:val="28"/>
          <w:szCs w:val="28"/>
        </w:rPr>
        <w:t>системы</w:t>
      </w:r>
      <w:r w:rsidRPr="00A84C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4CC3">
        <w:rPr>
          <w:rFonts w:ascii="Times New Roman" w:eastAsia="Times New Roman" w:hAnsi="Times New Roman" w:cs="Times New Roman"/>
          <w:sz w:val="28"/>
          <w:szCs w:val="28"/>
        </w:rPr>
        <w:t>программирования.</w:t>
      </w:r>
      <w:r w:rsidRPr="00A84C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4CC3">
        <w:rPr>
          <w:rFonts w:ascii="Times New Roman" w:eastAsia="Times New Roman" w:hAnsi="Times New Roman" w:cs="Times New Roman"/>
          <w:sz w:val="28"/>
          <w:szCs w:val="28"/>
        </w:rPr>
        <w:t>Расположение</w:t>
      </w:r>
      <w:r w:rsidRPr="00A84C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4CC3">
        <w:rPr>
          <w:rFonts w:ascii="Times New Roman" w:eastAsia="Times New Roman" w:hAnsi="Times New Roman" w:cs="Times New Roman"/>
          <w:sz w:val="28"/>
          <w:szCs w:val="28"/>
        </w:rPr>
        <w:t>указанного</w:t>
      </w:r>
      <w:r w:rsidRPr="00A84C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4CC3">
        <w:rPr>
          <w:rFonts w:ascii="Times New Roman" w:eastAsia="Times New Roman" w:hAnsi="Times New Roman" w:cs="Times New Roman"/>
          <w:sz w:val="28"/>
          <w:szCs w:val="28"/>
        </w:rPr>
        <w:t>программного</w:t>
      </w:r>
      <w:r w:rsidRPr="00A84C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4CC3">
        <w:rPr>
          <w:rFonts w:ascii="Times New Roman" w:eastAsia="Times New Roman" w:hAnsi="Times New Roman" w:cs="Times New Roman"/>
          <w:sz w:val="28"/>
          <w:szCs w:val="28"/>
        </w:rPr>
        <w:t>обеспечения на компьютере и каталог для создания электронных файлов при</w:t>
      </w:r>
      <w:r w:rsidRPr="00A84C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4CC3">
        <w:rPr>
          <w:rFonts w:ascii="Times New Roman" w:eastAsia="Times New Roman" w:hAnsi="Times New Roman" w:cs="Times New Roman"/>
          <w:sz w:val="28"/>
          <w:szCs w:val="28"/>
        </w:rPr>
        <w:t>выполнении</w:t>
      </w:r>
      <w:r w:rsidRPr="00A84CC3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A84CC3">
        <w:rPr>
          <w:rFonts w:ascii="Times New Roman" w:eastAsia="Times New Roman" w:hAnsi="Times New Roman" w:cs="Times New Roman"/>
          <w:sz w:val="28"/>
          <w:szCs w:val="28"/>
        </w:rPr>
        <w:t>заданий</w:t>
      </w:r>
      <w:r w:rsidRPr="00A84CC3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A84CC3">
        <w:rPr>
          <w:rFonts w:ascii="Times New Roman" w:eastAsia="Times New Roman" w:hAnsi="Times New Roman" w:cs="Times New Roman"/>
          <w:sz w:val="28"/>
          <w:szCs w:val="28"/>
        </w:rPr>
        <w:t>Вам</w:t>
      </w:r>
      <w:r w:rsidRPr="00A84CC3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A84CC3">
        <w:rPr>
          <w:rFonts w:ascii="Times New Roman" w:eastAsia="Times New Roman" w:hAnsi="Times New Roman" w:cs="Times New Roman"/>
          <w:sz w:val="28"/>
          <w:szCs w:val="28"/>
        </w:rPr>
        <w:t>укажет</w:t>
      </w:r>
      <w:r w:rsidRPr="00A84CC3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A84CC3">
        <w:rPr>
          <w:rFonts w:ascii="Times New Roman" w:eastAsia="Times New Roman" w:hAnsi="Times New Roman" w:cs="Times New Roman"/>
          <w:sz w:val="28"/>
          <w:szCs w:val="28"/>
        </w:rPr>
        <w:t>организатор</w:t>
      </w:r>
      <w:r w:rsidRPr="00A84CC3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A84CC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84CC3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A84CC3">
        <w:rPr>
          <w:rFonts w:ascii="Times New Roman" w:eastAsia="Times New Roman" w:hAnsi="Times New Roman" w:cs="Times New Roman"/>
          <w:sz w:val="28"/>
          <w:szCs w:val="28"/>
        </w:rPr>
        <w:t>аудитории.</w:t>
      </w:r>
    </w:p>
    <w:p w14:paraId="53701C0B" w14:textId="77777777" w:rsidR="00A84CC3" w:rsidRPr="00A84CC3" w:rsidRDefault="00A84CC3" w:rsidP="00A84CC3">
      <w:pPr>
        <w:widowControl w:val="0"/>
        <w:autoSpaceDE w:val="0"/>
        <w:autoSpaceDN w:val="0"/>
        <w:spacing w:before="122" w:after="0" w:line="240" w:lineRule="auto"/>
        <w:ind w:left="996" w:right="234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CC3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A84C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4CC3">
        <w:rPr>
          <w:rFonts w:ascii="Times New Roman" w:eastAsia="Times New Roman" w:hAnsi="Times New Roman" w:cs="Times New Roman"/>
          <w:sz w:val="28"/>
          <w:szCs w:val="28"/>
        </w:rPr>
        <w:t>протяжении</w:t>
      </w:r>
      <w:r w:rsidRPr="00A84C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4CC3">
        <w:rPr>
          <w:rFonts w:ascii="Times New Roman" w:eastAsia="Times New Roman" w:hAnsi="Times New Roman" w:cs="Times New Roman"/>
          <w:sz w:val="28"/>
          <w:szCs w:val="28"/>
        </w:rPr>
        <w:t>выполнения</w:t>
      </w:r>
      <w:r w:rsidRPr="00A84C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4CC3">
        <w:rPr>
          <w:rFonts w:ascii="Times New Roman" w:eastAsia="Times New Roman" w:hAnsi="Times New Roman" w:cs="Times New Roman"/>
          <w:sz w:val="28"/>
          <w:szCs w:val="28"/>
        </w:rPr>
        <w:t>тренировочной</w:t>
      </w:r>
      <w:r w:rsidRPr="00A84C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4CC3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A84C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4CC3">
        <w:rPr>
          <w:rFonts w:ascii="Times New Roman" w:eastAsia="Times New Roman" w:hAnsi="Times New Roman" w:cs="Times New Roman"/>
          <w:sz w:val="28"/>
          <w:szCs w:val="28"/>
        </w:rPr>
        <w:t>доступ</w:t>
      </w:r>
      <w:r w:rsidRPr="00A84C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4CC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A84C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4CC3">
        <w:rPr>
          <w:rFonts w:ascii="Times New Roman" w:eastAsia="Times New Roman" w:hAnsi="Times New Roman" w:cs="Times New Roman"/>
          <w:sz w:val="28"/>
          <w:szCs w:val="28"/>
        </w:rPr>
        <w:t>сети</w:t>
      </w:r>
      <w:r w:rsidRPr="00A84C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4CC3">
        <w:rPr>
          <w:rFonts w:ascii="Times New Roman" w:eastAsia="Times New Roman" w:hAnsi="Times New Roman" w:cs="Times New Roman"/>
          <w:sz w:val="28"/>
          <w:szCs w:val="28"/>
        </w:rPr>
        <w:t>Интернет</w:t>
      </w:r>
      <w:r w:rsidRPr="00A84CC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84CC3">
        <w:rPr>
          <w:rFonts w:ascii="Times New Roman" w:eastAsia="Times New Roman" w:hAnsi="Times New Roman" w:cs="Times New Roman"/>
          <w:sz w:val="28"/>
          <w:szCs w:val="28"/>
        </w:rPr>
        <w:t>запрещён.</w:t>
      </w:r>
    </w:p>
    <w:p w14:paraId="0EF0B25B" w14:textId="6C334C01" w:rsidR="00A84CC3" w:rsidRPr="00A84CC3" w:rsidRDefault="00A84CC3" w:rsidP="00A84CC3">
      <w:pPr>
        <w:widowControl w:val="0"/>
        <w:autoSpaceDE w:val="0"/>
        <w:autoSpaceDN w:val="0"/>
        <w:spacing w:before="119" w:after="0" w:line="240" w:lineRule="auto"/>
        <w:ind w:left="996" w:right="229" w:firstLine="566"/>
        <w:jc w:val="both"/>
        <w:rPr>
          <w:rFonts w:ascii="Times New Roman" w:eastAsia="Times New Roman" w:hAnsi="Times New Roman" w:cs="Times New Roman"/>
          <w:b/>
          <w:sz w:val="28"/>
        </w:rPr>
      </w:pPr>
      <w:r w:rsidRPr="00A84CC3">
        <w:rPr>
          <w:rFonts w:ascii="Times New Roman" w:eastAsia="Times New Roman" w:hAnsi="Times New Roman" w:cs="Times New Roman"/>
          <w:sz w:val="28"/>
        </w:rPr>
        <w:t>При</w:t>
      </w:r>
      <w:r w:rsidRPr="00A84CC3">
        <w:rPr>
          <w:rFonts w:ascii="Times New Roman" w:eastAsia="Times New Roman" w:hAnsi="Times New Roman" w:cs="Times New Roman"/>
          <w:spacing w:val="43"/>
          <w:sz w:val="28"/>
        </w:rPr>
        <w:t xml:space="preserve"> </w:t>
      </w:r>
      <w:r w:rsidRPr="00A84CC3">
        <w:rPr>
          <w:rFonts w:ascii="Times New Roman" w:eastAsia="Times New Roman" w:hAnsi="Times New Roman" w:cs="Times New Roman"/>
          <w:sz w:val="28"/>
        </w:rPr>
        <w:t>выполнении</w:t>
      </w:r>
      <w:r w:rsidRPr="00A84CC3">
        <w:rPr>
          <w:rFonts w:ascii="Times New Roman" w:eastAsia="Times New Roman" w:hAnsi="Times New Roman" w:cs="Times New Roman"/>
          <w:spacing w:val="111"/>
          <w:sz w:val="28"/>
        </w:rPr>
        <w:t xml:space="preserve"> </w:t>
      </w:r>
      <w:r w:rsidRPr="00A84CC3">
        <w:rPr>
          <w:rFonts w:ascii="Times New Roman" w:eastAsia="Times New Roman" w:hAnsi="Times New Roman" w:cs="Times New Roman"/>
          <w:sz w:val="28"/>
        </w:rPr>
        <w:t>заданий</w:t>
      </w:r>
      <w:r w:rsidRPr="00A84CC3">
        <w:rPr>
          <w:rFonts w:ascii="Times New Roman" w:eastAsia="Times New Roman" w:hAnsi="Times New Roman" w:cs="Times New Roman"/>
          <w:spacing w:val="112"/>
          <w:sz w:val="28"/>
        </w:rPr>
        <w:t xml:space="preserve"> </w:t>
      </w:r>
      <w:r w:rsidRPr="00A84CC3">
        <w:rPr>
          <w:rFonts w:ascii="Times New Roman" w:eastAsia="Times New Roman" w:hAnsi="Times New Roman" w:cs="Times New Roman"/>
          <w:sz w:val="28"/>
        </w:rPr>
        <w:t>можно</w:t>
      </w:r>
      <w:r w:rsidRPr="00A84CC3">
        <w:rPr>
          <w:rFonts w:ascii="Times New Roman" w:eastAsia="Times New Roman" w:hAnsi="Times New Roman" w:cs="Times New Roman"/>
          <w:spacing w:val="110"/>
          <w:sz w:val="28"/>
        </w:rPr>
        <w:t xml:space="preserve"> </w:t>
      </w:r>
      <w:r w:rsidRPr="00A84CC3">
        <w:rPr>
          <w:rFonts w:ascii="Times New Roman" w:eastAsia="Times New Roman" w:hAnsi="Times New Roman" w:cs="Times New Roman"/>
          <w:sz w:val="28"/>
        </w:rPr>
        <w:t>пользоваться</w:t>
      </w:r>
      <w:r w:rsidRPr="00A84CC3">
        <w:rPr>
          <w:rFonts w:ascii="Times New Roman" w:eastAsia="Times New Roman" w:hAnsi="Times New Roman" w:cs="Times New Roman"/>
          <w:spacing w:val="112"/>
          <w:sz w:val="28"/>
        </w:rPr>
        <w:t xml:space="preserve"> </w:t>
      </w:r>
      <w:r w:rsidRPr="00A84CC3">
        <w:rPr>
          <w:rFonts w:ascii="Times New Roman" w:eastAsia="Times New Roman" w:hAnsi="Times New Roman" w:cs="Times New Roman"/>
          <w:sz w:val="28"/>
        </w:rPr>
        <w:t>черновиком.</w:t>
      </w:r>
      <w:r w:rsidRPr="00A84CC3">
        <w:rPr>
          <w:rFonts w:ascii="Times New Roman" w:eastAsia="Times New Roman" w:hAnsi="Times New Roman" w:cs="Times New Roman"/>
          <w:spacing w:val="111"/>
          <w:sz w:val="28"/>
        </w:rPr>
        <w:t xml:space="preserve"> </w:t>
      </w:r>
      <w:r w:rsidRPr="00A84CC3">
        <w:rPr>
          <w:rFonts w:ascii="Times New Roman" w:eastAsia="Times New Roman" w:hAnsi="Times New Roman" w:cs="Times New Roman"/>
          <w:b/>
          <w:sz w:val="28"/>
        </w:rPr>
        <w:t>Записи</w:t>
      </w:r>
      <w:r w:rsidRPr="00A84CC3">
        <w:rPr>
          <w:rFonts w:ascii="Times New Roman" w:eastAsia="Times New Roman" w:hAnsi="Times New Roman" w:cs="Times New Roman"/>
          <w:b/>
          <w:spacing w:val="-68"/>
          <w:sz w:val="28"/>
        </w:rPr>
        <w:t xml:space="preserve"> </w:t>
      </w:r>
      <w:r w:rsidR="00FD7AB7">
        <w:rPr>
          <w:rFonts w:ascii="Times New Roman" w:eastAsia="Times New Roman" w:hAnsi="Times New Roman" w:cs="Times New Roman"/>
          <w:b/>
          <w:spacing w:val="-68"/>
          <w:sz w:val="28"/>
        </w:rPr>
        <w:t xml:space="preserve">          </w:t>
      </w:r>
      <w:r w:rsidRPr="00A84CC3">
        <w:rPr>
          <w:rFonts w:ascii="Times New Roman" w:eastAsia="Times New Roman" w:hAnsi="Times New Roman" w:cs="Times New Roman"/>
          <w:b/>
          <w:sz w:val="28"/>
        </w:rPr>
        <w:t>в</w:t>
      </w:r>
      <w:r w:rsidRPr="00A84CC3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A84CC3">
        <w:rPr>
          <w:rFonts w:ascii="Times New Roman" w:eastAsia="Times New Roman" w:hAnsi="Times New Roman" w:cs="Times New Roman"/>
          <w:b/>
          <w:sz w:val="28"/>
        </w:rPr>
        <w:t>черновике</w:t>
      </w:r>
      <w:r w:rsidRPr="00A84CC3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A84CC3">
        <w:rPr>
          <w:rFonts w:ascii="Times New Roman" w:eastAsia="Times New Roman" w:hAnsi="Times New Roman" w:cs="Times New Roman"/>
          <w:b/>
          <w:sz w:val="28"/>
        </w:rPr>
        <w:t>не</w:t>
      </w:r>
      <w:r w:rsidRPr="00A84CC3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A84CC3">
        <w:rPr>
          <w:rFonts w:ascii="Times New Roman" w:eastAsia="Times New Roman" w:hAnsi="Times New Roman" w:cs="Times New Roman"/>
          <w:b/>
          <w:sz w:val="28"/>
        </w:rPr>
        <w:t>учитываются</w:t>
      </w:r>
      <w:r w:rsidRPr="00A84CC3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A84CC3">
        <w:rPr>
          <w:rFonts w:ascii="Times New Roman" w:eastAsia="Times New Roman" w:hAnsi="Times New Roman" w:cs="Times New Roman"/>
          <w:b/>
          <w:sz w:val="28"/>
        </w:rPr>
        <w:t>при</w:t>
      </w:r>
      <w:r w:rsidRPr="00A84CC3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A84CC3">
        <w:rPr>
          <w:rFonts w:ascii="Times New Roman" w:eastAsia="Times New Roman" w:hAnsi="Times New Roman" w:cs="Times New Roman"/>
          <w:b/>
          <w:sz w:val="28"/>
        </w:rPr>
        <w:t>оценивании</w:t>
      </w:r>
      <w:r w:rsidRPr="00A84CC3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A84CC3">
        <w:rPr>
          <w:rFonts w:ascii="Times New Roman" w:eastAsia="Times New Roman" w:hAnsi="Times New Roman" w:cs="Times New Roman"/>
          <w:b/>
          <w:sz w:val="28"/>
        </w:rPr>
        <w:t>работы.</w:t>
      </w:r>
    </w:p>
    <w:p w14:paraId="42F7172A" w14:textId="77777777" w:rsidR="00A84CC3" w:rsidRPr="00A84CC3" w:rsidRDefault="00A84CC3" w:rsidP="00A84CC3">
      <w:pPr>
        <w:widowControl w:val="0"/>
        <w:autoSpaceDE w:val="0"/>
        <w:autoSpaceDN w:val="0"/>
        <w:spacing w:before="113" w:after="0" w:line="240" w:lineRule="auto"/>
        <w:ind w:left="15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CC3">
        <w:rPr>
          <w:rFonts w:ascii="Times New Roman" w:eastAsia="Times New Roman" w:hAnsi="Times New Roman" w:cs="Times New Roman"/>
          <w:sz w:val="28"/>
          <w:szCs w:val="28"/>
        </w:rPr>
        <w:t>Все задания оцениваются в 1 балл</w:t>
      </w:r>
    </w:p>
    <w:p w14:paraId="1C407263" w14:textId="77777777" w:rsidR="00A84CC3" w:rsidRPr="00A84CC3" w:rsidRDefault="00A84CC3" w:rsidP="00A84CC3">
      <w:pPr>
        <w:widowControl w:val="0"/>
        <w:autoSpaceDE w:val="0"/>
        <w:autoSpaceDN w:val="0"/>
        <w:spacing w:before="113" w:after="0" w:line="240" w:lineRule="auto"/>
        <w:ind w:left="15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CC3">
        <w:rPr>
          <w:rFonts w:ascii="Times New Roman" w:eastAsia="Times New Roman" w:hAnsi="Times New Roman" w:cs="Times New Roman"/>
          <w:sz w:val="28"/>
          <w:szCs w:val="28"/>
        </w:rPr>
        <w:t>Баллы,</w:t>
      </w:r>
      <w:r w:rsidRPr="00A84CC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84CC3">
        <w:rPr>
          <w:rFonts w:ascii="Times New Roman" w:eastAsia="Times New Roman" w:hAnsi="Times New Roman" w:cs="Times New Roman"/>
          <w:sz w:val="28"/>
          <w:szCs w:val="28"/>
        </w:rPr>
        <w:t>полученные</w:t>
      </w:r>
      <w:r w:rsidRPr="00A84CC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84CC3">
        <w:rPr>
          <w:rFonts w:ascii="Times New Roman" w:eastAsia="Times New Roman" w:hAnsi="Times New Roman" w:cs="Times New Roman"/>
          <w:sz w:val="28"/>
          <w:szCs w:val="28"/>
        </w:rPr>
        <w:t>Вами</w:t>
      </w:r>
      <w:r w:rsidRPr="00A84CC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84CC3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A84CC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84CC3">
        <w:rPr>
          <w:rFonts w:ascii="Times New Roman" w:eastAsia="Times New Roman" w:hAnsi="Times New Roman" w:cs="Times New Roman"/>
          <w:sz w:val="28"/>
          <w:szCs w:val="28"/>
        </w:rPr>
        <w:t>выполненные</w:t>
      </w:r>
      <w:r w:rsidRPr="00A84CC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84CC3">
        <w:rPr>
          <w:rFonts w:ascii="Times New Roman" w:eastAsia="Times New Roman" w:hAnsi="Times New Roman" w:cs="Times New Roman"/>
          <w:sz w:val="28"/>
          <w:szCs w:val="28"/>
        </w:rPr>
        <w:t>задания,</w:t>
      </w:r>
      <w:r w:rsidRPr="00A84CC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84CC3">
        <w:rPr>
          <w:rFonts w:ascii="Times New Roman" w:eastAsia="Times New Roman" w:hAnsi="Times New Roman" w:cs="Times New Roman"/>
          <w:sz w:val="28"/>
          <w:szCs w:val="28"/>
        </w:rPr>
        <w:t>суммируются.</w:t>
      </w:r>
    </w:p>
    <w:p w14:paraId="6F71086B" w14:textId="54C5ACF5" w:rsidR="00A84CC3" w:rsidRPr="00A84CC3" w:rsidRDefault="00A84CC3" w:rsidP="00A84CC3">
      <w:pPr>
        <w:widowControl w:val="0"/>
        <w:autoSpaceDE w:val="0"/>
        <w:autoSpaceDN w:val="0"/>
        <w:spacing w:before="120" w:after="0" w:line="240" w:lineRule="auto"/>
        <w:ind w:left="995" w:right="228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CC3">
        <w:rPr>
          <w:rFonts w:ascii="Times New Roman" w:eastAsia="Times New Roman" w:hAnsi="Times New Roman" w:cs="Times New Roman"/>
          <w:spacing w:val="-3"/>
          <w:sz w:val="28"/>
          <w:szCs w:val="28"/>
        </w:rPr>
        <w:t>Постарайтесь</w:t>
      </w:r>
      <w:r w:rsidRPr="00A84CC3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A84CC3">
        <w:rPr>
          <w:rFonts w:ascii="Times New Roman" w:eastAsia="Times New Roman" w:hAnsi="Times New Roman" w:cs="Times New Roman"/>
          <w:spacing w:val="-3"/>
          <w:sz w:val="28"/>
          <w:szCs w:val="28"/>
        </w:rPr>
        <w:t>выполнить</w:t>
      </w:r>
      <w:r w:rsidRPr="00A84CC3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A84CC3">
        <w:rPr>
          <w:rFonts w:ascii="Times New Roman" w:eastAsia="Times New Roman" w:hAnsi="Times New Roman" w:cs="Times New Roman"/>
          <w:spacing w:val="-3"/>
          <w:sz w:val="28"/>
          <w:szCs w:val="28"/>
        </w:rPr>
        <w:t>как</w:t>
      </w:r>
      <w:r w:rsidRPr="00A84CC3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A84CC3">
        <w:rPr>
          <w:rFonts w:ascii="Times New Roman" w:eastAsia="Times New Roman" w:hAnsi="Times New Roman" w:cs="Times New Roman"/>
          <w:spacing w:val="-3"/>
          <w:sz w:val="28"/>
          <w:szCs w:val="28"/>
        </w:rPr>
        <w:t>можно</w:t>
      </w:r>
      <w:r w:rsidRPr="00A84CC3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A84CC3">
        <w:rPr>
          <w:rFonts w:ascii="Times New Roman" w:eastAsia="Times New Roman" w:hAnsi="Times New Roman" w:cs="Times New Roman"/>
          <w:spacing w:val="-3"/>
          <w:sz w:val="28"/>
          <w:szCs w:val="28"/>
        </w:rPr>
        <w:t>больше</w:t>
      </w:r>
      <w:r w:rsidRPr="00A84CC3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A84CC3">
        <w:rPr>
          <w:rFonts w:ascii="Times New Roman" w:eastAsia="Times New Roman" w:hAnsi="Times New Roman" w:cs="Times New Roman"/>
          <w:spacing w:val="-3"/>
          <w:sz w:val="28"/>
          <w:szCs w:val="28"/>
        </w:rPr>
        <w:t>заданий</w:t>
      </w:r>
      <w:r w:rsidRPr="00A84CC3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A84CC3">
        <w:rPr>
          <w:rFonts w:ascii="Times New Roman" w:eastAsia="Times New Roman" w:hAnsi="Times New Roman" w:cs="Times New Roman"/>
          <w:spacing w:val="-3"/>
          <w:sz w:val="28"/>
          <w:szCs w:val="28"/>
        </w:rPr>
        <w:t>и</w:t>
      </w:r>
      <w:r w:rsidRPr="00A84CC3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A84CC3">
        <w:rPr>
          <w:rFonts w:ascii="Times New Roman" w:eastAsia="Times New Roman" w:hAnsi="Times New Roman" w:cs="Times New Roman"/>
          <w:spacing w:val="-3"/>
          <w:sz w:val="28"/>
          <w:szCs w:val="28"/>
        </w:rPr>
        <w:t>набрать</w:t>
      </w:r>
      <w:r w:rsidRPr="00A84CC3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A84CC3">
        <w:rPr>
          <w:rFonts w:ascii="Times New Roman" w:eastAsia="Times New Roman" w:hAnsi="Times New Roman" w:cs="Times New Roman"/>
          <w:spacing w:val="-2"/>
          <w:sz w:val="28"/>
          <w:szCs w:val="28"/>
        </w:rPr>
        <w:t>наибольшее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84CC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84CC3">
        <w:rPr>
          <w:rFonts w:ascii="Times New Roman" w:eastAsia="Times New Roman" w:hAnsi="Times New Roman" w:cs="Times New Roman"/>
          <w:sz w:val="28"/>
          <w:szCs w:val="28"/>
        </w:rPr>
        <w:t>количество</w:t>
      </w:r>
      <w:r w:rsidRPr="00A84CC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A84CC3">
        <w:rPr>
          <w:rFonts w:ascii="Times New Roman" w:eastAsia="Times New Roman" w:hAnsi="Times New Roman" w:cs="Times New Roman"/>
          <w:sz w:val="28"/>
          <w:szCs w:val="28"/>
        </w:rPr>
        <w:t>баллов.</w:t>
      </w:r>
    </w:p>
    <w:p w14:paraId="10C84E3F" w14:textId="780FF4DE" w:rsidR="00A84CC3" w:rsidRPr="00CF71A8" w:rsidRDefault="00A84CC3">
      <w:pPr>
        <w:rPr>
          <w:rFonts w:ascii="Times New Roman" w:eastAsia="Times New Roman" w:hAnsi="Times New Roman" w:cs="Times New Roman"/>
          <w:sz w:val="28"/>
          <w:szCs w:val="28"/>
        </w:rPr>
      </w:pPr>
      <w:r w:rsidRPr="00A84CC3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228B9305" w14:textId="1731DE10" w:rsidR="00A84CC3" w:rsidRPr="00CF71A8" w:rsidRDefault="00A84CC3" w:rsidP="00CF71A8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4C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1. </w:t>
      </w:r>
      <w:r w:rsidRPr="00A84CC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Переведите десятичное число 78 в восьмеричную систему счисления. Основание системы писать не нужно.</w:t>
      </w:r>
    </w:p>
    <w:p w14:paraId="4A35125C" w14:textId="6F20D790" w:rsidR="00A84CC3" w:rsidRPr="00CF71A8" w:rsidRDefault="00A84CC3" w:rsidP="00CF71A8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4C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Pr="00A84CC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Дано: а = 70</w:t>
      </w:r>
      <w:r w:rsidRPr="00A84CC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10</w:t>
      </w:r>
      <w:r w:rsidRPr="00A84CC3">
        <w:rPr>
          <w:rFonts w:ascii="Times New Roman" w:eastAsia="Times New Roman" w:hAnsi="Times New Roman" w:cs="Times New Roman"/>
          <w:sz w:val="24"/>
          <w:szCs w:val="24"/>
          <w:lang w:eastAsia="ru-RU"/>
        </w:rPr>
        <w:t>, b = 100</w:t>
      </w:r>
      <w:r w:rsidRPr="00A84CC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8</w:t>
      </w:r>
      <w:r w:rsidRPr="00A84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Какое из чисел с, записанных в двоичной системе, отвечает условию b </w:t>
      </w:r>
      <w:proofErr w:type="gramStart"/>
      <w:r w:rsidRPr="00A84CC3">
        <w:rPr>
          <w:rFonts w:ascii="Times New Roman" w:eastAsia="Times New Roman" w:hAnsi="Times New Roman" w:cs="Times New Roman"/>
          <w:sz w:val="24"/>
          <w:szCs w:val="24"/>
          <w:lang w:eastAsia="ru-RU"/>
        </w:rPr>
        <w:t>&lt; с</w:t>
      </w:r>
      <w:proofErr w:type="gramEnd"/>
      <w:r w:rsidRPr="00A84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&lt; a?</w:t>
      </w:r>
    </w:p>
    <w:p w14:paraId="49BCE010" w14:textId="06F7C318" w:rsidR="00A84CC3" w:rsidRPr="00A84CC3" w:rsidRDefault="00A84CC3" w:rsidP="00A84C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CC3">
        <w:rPr>
          <w:rFonts w:ascii="Times New Roman" w:eastAsia="Times New Roman" w:hAnsi="Times New Roman" w:cs="Times New Roman"/>
          <w:sz w:val="24"/>
          <w:szCs w:val="24"/>
          <w:lang w:eastAsia="ru-RU"/>
        </w:rPr>
        <w:t> 1)  1000000</w:t>
      </w:r>
      <w:r w:rsidRPr="00A84CC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</w:p>
    <w:p w14:paraId="6DEC8FC4" w14:textId="77777777" w:rsidR="00A84CC3" w:rsidRPr="00A84CC3" w:rsidRDefault="00A84CC3" w:rsidP="00A84C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CC3">
        <w:rPr>
          <w:rFonts w:ascii="Times New Roman" w:eastAsia="Times New Roman" w:hAnsi="Times New Roman" w:cs="Times New Roman"/>
          <w:sz w:val="24"/>
          <w:szCs w:val="24"/>
          <w:lang w:eastAsia="ru-RU"/>
        </w:rPr>
        <w:t>2)  1000110</w:t>
      </w:r>
      <w:r w:rsidRPr="00A84CC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</w:p>
    <w:p w14:paraId="275436C2" w14:textId="77777777" w:rsidR="00A84CC3" w:rsidRPr="00A84CC3" w:rsidRDefault="00A84CC3" w:rsidP="00A84C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CC3">
        <w:rPr>
          <w:rFonts w:ascii="Times New Roman" w:eastAsia="Times New Roman" w:hAnsi="Times New Roman" w:cs="Times New Roman"/>
          <w:sz w:val="24"/>
          <w:szCs w:val="24"/>
          <w:lang w:eastAsia="ru-RU"/>
        </w:rPr>
        <w:t>3)  1000101</w:t>
      </w:r>
      <w:r w:rsidRPr="00A84CC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</w:p>
    <w:p w14:paraId="094F964D" w14:textId="77777777" w:rsidR="00A84CC3" w:rsidRDefault="00A84CC3" w:rsidP="00A84C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  <w:r w:rsidRPr="00A84CC3">
        <w:rPr>
          <w:rFonts w:ascii="Times New Roman" w:eastAsia="Times New Roman" w:hAnsi="Times New Roman" w:cs="Times New Roman"/>
          <w:sz w:val="24"/>
          <w:szCs w:val="24"/>
          <w:lang w:eastAsia="ru-RU"/>
        </w:rPr>
        <w:t>4)  1000111</w:t>
      </w:r>
      <w:r w:rsidRPr="00A84CC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</w:p>
    <w:p w14:paraId="40361096" w14:textId="59FAA1A7" w:rsidR="00A84CC3" w:rsidRPr="00CF71A8" w:rsidRDefault="00A84CC3" w:rsidP="00A84C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4C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Pr="00A84CC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Вычислите значение выражения 8F</w:t>
      </w:r>
      <w:r w:rsidRPr="00A84CC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16</w:t>
      </w:r>
      <w:r w:rsidRPr="00A84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− 8B</w:t>
      </w:r>
      <w:r w:rsidRPr="00A84CC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16</w:t>
      </w:r>
      <w:r w:rsidRPr="00A84C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527169E" w14:textId="77777777" w:rsidR="00A84CC3" w:rsidRPr="00A84CC3" w:rsidRDefault="00A84CC3" w:rsidP="00A84C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CC3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ответе запишите вычисленное значение в десятичной системе счисления.</w:t>
      </w:r>
    </w:p>
    <w:p w14:paraId="277822B3" w14:textId="7F1864B2" w:rsidR="00A84CC3" w:rsidRPr="00CF71A8" w:rsidRDefault="00A84CC3" w:rsidP="00CF71A8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4C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r w:rsidRPr="00A84CC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Выполните сложение чисел, представленных в двоичной системе счисления: 1001 + 111. Ответ запишите в двоичной системе счисления.</w:t>
      </w:r>
    </w:p>
    <w:p w14:paraId="63568053" w14:textId="65DC097B" w:rsidR="00A84CC3" w:rsidRPr="00CF71A8" w:rsidRDefault="00A84CC3" w:rsidP="00CF71A8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4C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</w:t>
      </w:r>
      <w:r w:rsidRPr="00A84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какого из приведенных имен ЛОЖНО высказывание: </w:t>
      </w:r>
    </w:p>
    <w:p w14:paraId="0885E9EA" w14:textId="77777777" w:rsidR="00A84CC3" w:rsidRPr="00A84CC3" w:rsidRDefault="00A84CC3" w:rsidP="00A84C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C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</w:t>
      </w:r>
      <w:r w:rsidRPr="00A84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((Третья буква согласная) </w:t>
      </w:r>
      <w:r w:rsidRPr="00A84C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A84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(Последняя буква гласная))?</w:t>
      </w:r>
    </w:p>
    <w:p w14:paraId="146B6FDB" w14:textId="77777777" w:rsidR="00A84CC3" w:rsidRPr="00A84CC3" w:rsidRDefault="00A84CC3" w:rsidP="00A84C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CC3">
        <w:rPr>
          <w:rFonts w:ascii="Times New Roman" w:eastAsia="Times New Roman" w:hAnsi="Times New Roman" w:cs="Times New Roman"/>
          <w:sz w:val="24"/>
          <w:szCs w:val="24"/>
          <w:lang w:eastAsia="ru-RU"/>
        </w:rPr>
        <w:t>1)  Анна</w:t>
      </w:r>
    </w:p>
    <w:p w14:paraId="78AEE0B9" w14:textId="77777777" w:rsidR="00A84CC3" w:rsidRPr="00A84CC3" w:rsidRDefault="00A84CC3" w:rsidP="00A84C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CC3">
        <w:rPr>
          <w:rFonts w:ascii="Times New Roman" w:eastAsia="Times New Roman" w:hAnsi="Times New Roman" w:cs="Times New Roman"/>
          <w:sz w:val="24"/>
          <w:szCs w:val="24"/>
          <w:lang w:eastAsia="ru-RU"/>
        </w:rPr>
        <w:t>2)  Елена</w:t>
      </w:r>
    </w:p>
    <w:p w14:paraId="67F013F0" w14:textId="77777777" w:rsidR="00A84CC3" w:rsidRPr="00A84CC3" w:rsidRDefault="00A84CC3" w:rsidP="00A84C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CC3">
        <w:rPr>
          <w:rFonts w:ascii="Times New Roman" w:eastAsia="Times New Roman" w:hAnsi="Times New Roman" w:cs="Times New Roman"/>
          <w:sz w:val="24"/>
          <w:szCs w:val="24"/>
          <w:lang w:eastAsia="ru-RU"/>
        </w:rPr>
        <w:t>3)  Павел</w:t>
      </w:r>
    </w:p>
    <w:p w14:paraId="0039CC69" w14:textId="77777777" w:rsidR="00A84CC3" w:rsidRPr="00A84CC3" w:rsidRDefault="00A84CC3" w:rsidP="00A84C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CC3">
        <w:rPr>
          <w:rFonts w:ascii="Times New Roman" w:eastAsia="Times New Roman" w:hAnsi="Times New Roman" w:cs="Times New Roman"/>
          <w:sz w:val="24"/>
          <w:szCs w:val="24"/>
          <w:lang w:eastAsia="ru-RU"/>
        </w:rPr>
        <w:t>4)  Егор</w:t>
      </w:r>
    </w:p>
    <w:p w14:paraId="4463930A" w14:textId="7BD7A50E" w:rsidR="00A84CC3" w:rsidRDefault="00A84CC3" w:rsidP="00A84CC3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4C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</w:t>
      </w:r>
    </w:p>
    <w:p w14:paraId="1AE3F23D" w14:textId="32154F9A" w:rsidR="00A84CC3" w:rsidRPr="00A84CC3" w:rsidRDefault="00A84CC3" w:rsidP="00A84CC3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4CC3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769BA367" wp14:editId="7FA647B7">
            <wp:extent cx="4295775" cy="141031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15390" cy="1416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4CB582" w14:textId="77777777" w:rsidR="00A84CC3" w:rsidRDefault="00A84CC3" w:rsidP="00A84CC3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AC91309" w14:textId="2AF58B0A" w:rsidR="00A84CC3" w:rsidRPr="00CF71A8" w:rsidRDefault="00A84CC3" w:rsidP="00CF71A8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4C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</w:t>
      </w:r>
      <w:r w:rsidRPr="00A84CC3">
        <w:rPr>
          <w:rFonts w:ascii="Times New Roman" w:eastAsia="Times New Roman" w:hAnsi="Times New Roman" w:cs="Times New Roman"/>
          <w:sz w:val="24"/>
          <w:szCs w:val="24"/>
          <w:lang w:eastAsia="ru-RU"/>
        </w:rPr>
        <w:t>У исполнителя Аккорд-4 две команды, которым присвоены номера:</w:t>
      </w:r>
    </w:p>
    <w:p w14:paraId="6EEC38AD" w14:textId="77777777" w:rsidR="00A84CC3" w:rsidRPr="00A84CC3" w:rsidRDefault="00A84CC3" w:rsidP="00A84C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C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вычти 1</w:t>
      </w:r>
    </w:p>
    <w:p w14:paraId="77474113" w14:textId="77777777" w:rsidR="00A84CC3" w:rsidRPr="00A84CC3" w:rsidRDefault="00A84CC3" w:rsidP="00A84C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C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умножь на 4</w:t>
      </w:r>
    </w:p>
    <w:p w14:paraId="0BE930B2" w14:textId="6CDC1DEE" w:rsidR="00A84CC3" w:rsidRPr="00A84CC3" w:rsidRDefault="00A84CC3" w:rsidP="00A84C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Выполняя первую из них, Аккорд-4 вычитает из числа на экране 1, а выполняя вторую, умножает это число на 4. Запишите порядок команд в программе, которая содержит не более пяти команд и </w:t>
      </w:r>
      <w:r w:rsidRPr="00A84C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преобразует число 5 в число 62.</w:t>
      </w:r>
      <w:r w:rsidRPr="00A84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таких программ более одной, то запишите любую из них.</w:t>
      </w:r>
    </w:p>
    <w:p w14:paraId="23FE5D0D" w14:textId="53752E44" w:rsidR="00A84CC3" w:rsidRPr="00A84CC3" w:rsidRDefault="00A84CC3" w:rsidP="00A84C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CC3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ответе указывайте лишь номера команд. Так, для программы</w:t>
      </w:r>
    </w:p>
    <w:p w14:paraId="704492F0" w14:textId="77777777" w:rsidR="00A84CC3" w:rsidRPr="00A84CC3" w:rsidRDefault="00A84CC3" w:rsidP="00A84C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C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умножь на 4</w:t>
      </w:r>
    </w:p>
    <w:p w14:paraId="11C5EB84" w14:textId="77777777" w:rsidR="00A84CC3" w:rsidRPr="00A84CC3" w:rsidRDefault="00A84CC3" w:rsidP="00A84C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C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вычти 1</w:t>
      </w:r>
    </w:p>
    <w:p w14:paraId="70E8D0D6" w14:textId="77777777" w:rsidR="00A84CC3" w:rsidRPr="00A84CC3" w:rsidRDefault="00A84CC3" w:rsidP="00A84C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C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вычти 1</w:t>
      </w:r>
    </w:p>
    <w:p w14:paraId="2EA09030" w14:textId="77777777" w:rsidR="00A84CC3" w:rsidRPr="00A84CC3" w:rsidRDefault="00A84CC3" w:rsidP="00A84C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CC3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написать: 211. Эта программа преобразует, например, число 7 в число 26.</w:t>
      </w:r>
    </w:p>
    <w:p w14:paraId="60C85162" w14:textId="517CDBD1" w:rsidR="00A84CC3" w:rsidRPr="00A84CC3" w:rsidRDefault="00A84CC3" w:rsidP="00A84CC3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4C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8. </w:t>
      </w:r>
    </w:p>
    <w:p w14:paraId="7FE71588" w14:textId="77777777" w:rsidR="00A84CC3" w:rsidRPr="00A84CC3" w:rsidRDefault="00A84CC3" w:rsidP="00A84C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 Чертёжник перемещается на координатной плоскости, оставляя след в виде линии. Чертёжник может выполнять команду </w:t>
      </w:r>
      <w:r w:rsidRPr="00A84C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Сместиться на (a, b)</w:t>
      </w:r>
      <w:r w:rsidRPr="00A84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(где </w:t>
      </w:r>
      <w:r w:rsidRPr="00A84C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a, b</w:t>
      </w:r>
      <w:r w:rsidRPr="00A84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целые числа), перемещающую Чертёжника из точки с координатами </w:t>
      </w:r>
      <w:r w:rsidRPr="00A84C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(x, y)</w:t>
      </w:r>
      <w:r w:rsidRPr="00A84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точку с координатами </w:t>
      </w:r>
      <w:r w:rsidRPr="00A84C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spellStart"/>
      <w:r w:rsidRPr="00A84C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x+a</w:t>
      </w:r>
      <w:proofErr w:type="spellEnd"/>
      <w:r w:rsidRPr="00A84C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A84C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y+b</w:t>
      </w:r>
      <w:proofErr w:type="spellEnd"/>
      <w:r w:rsidRPr="00A84C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A84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Если числа </w:t>
      </w:r>
      <w:r w:rsidRPr="00A84C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a, b</w:t>
      </w:r>
      <w:r w:rsidRPr="00A84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положительные, значение соответствующей координаты увеличивается, если </w:t>
      </w:r>
      <w:proofErr w:type="gramStart"/>
      <w:r w:rsidRPr="00A84CC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отрицательные  —</w:t>
      </w:r>
      <w:proofErr w:type="gramEnd"/>
      <w:r w:rsidRPr="00A84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уменьшается.</w:t>
      </w:r>
    </w:p>
    <w:p w14:paraId="5F32090D" w14:textId="77777777" w:rsidR="00A84CC3" w:rsidRPr="00A84CC3" w:rsidRDefault="00A84CC3" w:rsidP="00A84C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Например, если Чертёжник находится в точке с координатами (1, 1), то команда </w:t>
      </w:r>
      <w:r w:rsidRPr="00A84C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Сместиться на (–2, 4)</w:t>
      </w:r>
      <w:r w:rsidRPr="00A84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переместит его в точку (–1, 5).</w:t>
      </w:r>
    </w:p>
    <w:p w14:paraId="0A1437D4" w14:textId="6A042597" w:rsidR="00A84CC3" w:rsidRPr="00A84CC3" w:rsidRDefault="00A84CC3" w:rsidP="00A84C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CC3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Запись</w:t>
      </w:r>
    </w:p>
    <w:p w14:paraId="44AE83FA" w14:textId="77777777" w:rsidR="00A84CC3" w:rsidRPr="00A84CC3" w:rsidRDefault="00A84CC3" w:rsidP="00A84C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C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Повтори k раз</w:t>
      </w:r>
    </w:p>
    <w:p w14:paraId="7609DDFE" w14:textId="77777777" w:rsidR="00A84CC3" w:rsidRPr="00A84CC3" w:rsidRDefault="00A84CC3" w:rsidP="00A84C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C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Команда1 Команда2 Команда3</w:t>
      </w:r>
    </w:p>
    <w:p w14:paraId="739640BF" w14:textId="77777777" w:rsidR="00A84CC3" w:rsidRPr="00A84CC3" w:rsidRDefault="00A84CC3" w:rsidP="00A84C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C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Конец</w:t>
      </w:r>
    </w:p>
    <w:p w14:paraId="663ED9BE" w14:textId="77777777" w:rsidR="00A84CC3" w:rsidRPr="00A84CC3" w:rsidRDefault="00A84CC3" w:rsidP="00A84C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означает, что последовательность команд </w:t>
      </w:r>
      <w:r w:rsidRPr="00A84C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Команда1 Команда2 Команда3</w:t>
      </w:r>
      <w:r w:rsidRPr="00A84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повторится k раз.</w:t>
      </w:r>
    </w:p>
    <w:p w14:paraId="14343FB1" w14:textId="77777777" w:rsidR="00A84CC3" w:rsidRPr="00A84CC3" w:rsidRDefault="00A84CC3" w:rsidP="00A84C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CC3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Чертёжнику был дан для исполнения следующий алгоритм:</w:t>
      </w:r>
    </w:p>
    <w:p w14:paraId="337C31D5" w14:textId="77777777" w:rsidR="00A84CC3" w:rsidRPr="00A84CC3" w:rsidRDefault="00A84CC3" w:rsidP="00A84C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C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Сместиться на (2, 6)</w:t>
      </w:r>
    </w:p>
    <w:p w14:paraId="3E908BA0" w14:textId="77777777" w:rsidR="00A84CC3" w:rsidRPr="00A84CC3" w:rsidRDefault="00A84CC3" w:rsidP="00A84C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C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Повтори 2 раз</w:t>
      </w:r>
    </w:p>
    <w:p w14:paraId="4A494B65" w14:textId="77777777" w:rsidR="00A84CC3" w:rsidRPr="00A84CC3" w:rsidRDefault="00A84CC3" w:rsidP="00A84C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C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Сместиться на (2, 1) Сместиться на (–5, 4) Сместиться на (</w:t>
      </w:r>
      <w:proofErr w:type="gramStart"/>
      <w:r w:rsidRPr="00A84C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1,–</w:t>
      </w:r>
      <w:proofErr w:type="gramEnd"/>
      <w:r w:rsidRPr="00A84C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4)</w:t>
      </w:r>
    </w:p>
    <w:p w14:paraId="78DE4C76" w14:textId="77777777" w:rsidR="00A84CC3" w:rsidRPr="00A84CC3" w:rsidRDefault="00A84CC3" w:rsidP="00A84C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C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Конец</w:t>
      </w:r>
    </w:p>
    <w:p w14:paraId="032844DB" w14:textId="77777777" w:rsidR="00A84CC3" w:rsidRPr="00A84CC3" w:rsidRDefault="00A84CC3" w:rsidP="00A84C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CC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Какую команду надо выполнить Чертёжнику, чтобы вернуться в исходную точку, из которой он начал движение?</w:t>
      </w:r>
    </w:p>
    <w:p w14:paraId="3AE62DF2" w14:textId="77777777" w:rsidR="00A84CC3" w:rsidRPr="00A84CC3" w:rsidRDefault="00A84CC3" w:rsidP="00A84C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CC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B7D7316" w14:textId="77777777" w:rsidR="00A84CC3" w:rsidRPr="00A84CC3" w:rsidRDefault="00A84CC3" w:rsidP="00A84C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CC3">
        <w:rPr>
          <w:rFonts w:ascii="Times New Roman" w:eastAsia="Times New Roman" w:hAnsi="Times New Roman" w:cs="Times New Roman"/>
          <w:sz w:val="24"/>
          <w:szCs w:val="24"/>
          <w:lang w:eastAsia="ru-RU"/>
        </w:rPr>
        <w:t>1)  Сместиться на (4, –2)</w:t>
      </w:r>
    </w:p>
    <w:p w14:paraId="06B4D921" w14:textId="77777777" w:rsidR="00A84CC3" w:rsidRPr="00A84CC3" w:rsidRDefault="00A84CC3" w:rsidP="00A84C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CC3">
        <w:rPr>
          <w:rFonts w:ascii="Times New Roman" w:eastAsia="Times New Roman" w:hAnsi="Times New Roman" w:cs="Times New Roman"/>
          <w:sz w:val="24"/>
          <w:szCs w:val="24"/>
          <w:lang w:eastAsia="ru-RU"/>
        </w:rPr>
        <w:t>2)  Сместиться на (–4, 2)</w:t>
      </w:r>
    </w:p>
    <w:p w14:paraId="62FA7B10" w14:textId="77777777" w:rsidR="00A84CC3" w:rsidRPr="00A84CC3" w:rsidRDefault="00A84CC3" w:rsidP="00A84C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CC3">
        <w:rPr>
          <w:rFonts w:ascii="Times New Roman" w:eastAsia="Times New Roman" w:hAnsi="Times New Roman" w:cs="Times New Roman"/>
          <w:sz w:val="24"/>
          <w:szCs w:val="24"/>
          <w:lang w:eastAsia="ru-RU"/>
        </w:rPr>
        <w:t>3)  Сместиться на (2, –8)</w:t>
      </w:r>
    </w:p>
    <w:p w14:paraId="3E4FF7DE" w14:textId="77777777" w:rsidR="00A84CC3" w:rsidRPr="00A84CC3" w:rsidRDefault="00A84CC3" w:rsidP="00A84C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CC3">
        <w:rPr>
          <w:rFonts w:ascii="Times New Roman" w:eastAsia="Times New Roman" w:hAnsi="Times New Roman" w:cs="Times New Roman"/>
          <w:sz w:val="24"/>
          <w:szCs w:val="24"/>
          <w:lang w:eastAsia="ru-RU"/>
        </w:rPr>
        <w:t>4)  Сместиться на (–2, 8)</w:t>
      </w:r>
    </w:p>
    <w:p w14:paraId="1CE4DE6F" w14:textId="3E09B718" w:rsidR="00A84CC3" w:rsidRPr="00A84CC3" w:rsidRDefault="00A84CC3" w:rsidP="00A84CC3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4C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9. </w:t>
      </w:r>
    </w:p>
    <w:p w14:paraId="1336198D" w14:textId="77777777" w:rsidR="00A84CC3" w:rsidRPr="00A84CC3" w:rsidRDefault="00A84CC3" w:rsidP="00A84C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CC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 приведена программа, записанная на пяти языках программирования.</w:t>
      </w:r>
    </w:p>
    <w:tbl>
      <w:tblPr>
        <w:tblW w:w="4576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A84CC3" w:rsidRPr="00A84CC3" w14:paraId="6744598D" w14:textId="77777777" w:rsidTr="00CF71A8">
        <w:trPr>
          <w:tblCellSpacing w:w="15" w:type="dxa"/>
        </w:trPr>
        <w:tc>
          <w:tcPr>
            <w:tcW w:w="2476" w:type="pct"/>
            <w:vAlign w:val="center"/>
          </w:tcPr>
          <w:p w14:paraId="1D7EE5CE" w14:textId="03C94DA7" w:rsidR="00A84CC3" w:rsidRPr="00A84CC3" w:rsidRDefault="00A84CC3" w:rsidP="00A84C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0BA5BD2" wp14:editId="5F71F78F">
                  <wp:extent cx="2838450" cy="2905488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1829" cy="29089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842D06D" w14:textId="3EF74D9A" w:rsidR="00A84CC3" w:rsidRPr="00A84CC3" w:rsidRDefault="00A84CC3" w:rsidP="00A84C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76" w:type="pct"/>
            <w:vAlign w:val="center"/>
          </w:tcPr>
          <w:p w14:paraId="2642AF1B" w14:textId="21F13E7F" w:rsidR="00A84CC3" w:rsidRPr="00A84CC3" w:rsidRDefault="00A84CC3" w:rsidP="00A84C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5460FD09" w14:textId="552B34A3" w:rsidR="00A84CC3" w:rsidRPr="00A84CC3" w:rsidRDefault="00A84CC3" w:rsidP="00A84C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D8142B" w14:textId="77777777" w:rsidR="00A84CC3" w:rsidRPr="00A84CC3" w:rsidRDefault="00A84CC3" w:rsidP="00A84C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CC3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 выведено 9 запусков программы, при которых в качестве значений переменных вводились следующие пары чисел (</w:t>
      </w:r>
      <w:r w:rsidRPr="00A84C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s</w:t>
      </w:r>
      <w:r w:rsidRPr="00A84CC3">
        <w:rPr>
          <w:rFonts w:ascii="Times New Roman" w:eastAsia="Times New Roman" w:hAnsi="Times New Roman" w:cs="Times New Roman"/>
          <w:sz w:val="24"/>
          <w:szCs w:val="24"/>
          <w:lang w:eastAsia="ru-RU"/>
        </w:rPr>
        <w:t>, </w:t>
      </w:r>
      <w:r w:rsidRPr="00A84C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t</w:t>
      </w:r>
      <w:r w:rsidRPr="00A84CC3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14:paraId="278A7D8E" w14:textId="77777777" w:rsidR="00A84CC3" w:rsidRPr="00A84CC3" w:rsidRDefault="00A84CC3" w:rsidP="00A84C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CC3">
        <w:rPr>
          <w:rFonts w:ascii="Times New Roman" w:eastAsia="Times New Roman" w:hAnsi="Times New Roman" w:cs="Times New Roman"/>
          <w:sz w:val="24"/>
          <w:szCs w:val="24"/>
          <w:lang w:eastAsia="ru-RU"/>
        </w:rPr>
        <w:t>(3, 5); (4, 3); (4, −5); (0, 7); (0, −2); (−2, 1); (−2, 5); (−2, −4); (1, 2).</w:t>
      </w:r>
    </w:p>
    <w:p w14:paraId="06FF7274" w14:textId="77777777" w:rsidR="00A84CC3" w:rsidRPr="00A84CC3" w:rsidRDefault="00A84CC3" w:rsidP="00A84C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CC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было запусков, при которых программа напечатала «YES»?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45"/>
        <w:gridCol w:w="237"/>
        <w:gridCol w:w="238"/>
        <w:gridCol w:w="238"/>
        <w:gridCol w:w="238"/>
        <w:gridCol w:w="238"/>
        <w:gridCol w:w="238"/>
        <w:gridCol w:w="238"/>
        <w:gridCol w:w="253"/>
      </w:tblGrid>
      <w:tr w:rsidR="00A84CC3" w:rsidRPr="00A84CC3" w14:paraId="761416BA" w14:textId="77777777" w:rsidTr="00CF71A8">
        <w:trPr>
          <w:tblCellSpacing w:w="15" w:type="dxa"/>
        </w:trPr>
        <w:tc>
          <w:tcPr>
            <w:tcW w:w="8100" w:type="dxa"/>
            <w:vAlign w:val="center"/>
            <w:hideMark/>
          </w:tcPr>
          <w:p w14:paraId="057E2754" w14:textId="77777777" w:rsidR="00A84CC3" w:rsidRDefault="00A84CC3" w:rsidP="00A84C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</w:t>
            </w:r>
            <w:r w:rsidRPr="00A8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B4309FA" w14:textId="0DE1ED7A" w:rsidR="00A84CC3" w:rsidRPr="00A84CC3" w:rsidRDefault="00A84CC3" w:rsidP="00A84C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CC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F601DA4" wp14:editId="521CDF6D">
                  <wp:extent cx="5124450" cy="4040947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0840" cy="40538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" w:type="dxa"/>
            <w:vAlign w:val="center"/>
          </w:tcPr>
          <w:p w14:paraId="55E2AED6" w14:textId="2FAA00E0" w:rsidR="00A84CC3" w:rsidRPr="00A84CC3" w:rsidRDefault="00A84CC3" w:rsidP="00A84C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" w:type="dxa"/>
            <w:vAlign w:val="center"/>
          </w:tcPr>
          <w:p w14:paraId="745A1AAF" w14:textId="42436C99" w:rsidR="00A84CC3" w:rsidRPr="00A84CC3" w:rsidRDefault="00A84CC3" w:rsidP="00A84C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" w:type="dxa"/>
            <w:vAlign w:val="center"/>
          </w:tcPr>
          <w:p w14:paraId="3FBEAEB3" w14:textId="53B783AD" w:rsidR="00A84CC3" w:rsidRPr="00A84CC3" w:rsidRDefault="00A84CC3" w:rsidP="00A84C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" w:type="dxa"/>
            <w:vAlign w:val="center"/>
          </w:tcPr>
          <w:p w14:paraId="1140DE13" w14:textId="77777777" w:rsidR="00A84CC3" w:rsidRPr="00A84CC3" w:rsidRDefault="00A84CC3" w:rsidP="00A84C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" w:type="dxa"/>
            <w:vAlign w:val="center"/>
            <w:hideMark/>
          </w:tcPr>
          <w:p w14:paraId="0094389A" w14:textId="77777777" w:rsidR="00A84CC3" w:rsidRPr="00A84CC3" w:rsidRDefault="00A84CC3" w:rsidP="00A84C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" w:type="dxa"/>
            <w:vAlign w:val="center"/>
            <w:hideMark/>
          </w:tcPr>
          <w:p w14:paraId="514C1A2D" w14:textId="77777777" w:rsidR="00A84CC3" w:rsidRPr="00A84CC3" w:rsidRDefault="00A84CC3" w:rsidP="00A84C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" w:type="dxa"/>
            <w:vAlign w:val="center"/>
            <w:hideMark/>
          </w:tcPr>
          <w:p w14:paraId="6F950CF5" w14:textId="77777777" w:rsidR="00A84CC3" w:rsidRPr="00A84CC3" w:rsidRDefault="00A84CC3" w:rsidP="00A84C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" w:type="dxa"/>
            <w:vAlign w:val="center"/>
            <w:hideMark/>
          </w:tcPr>
          <w:p w14:paraId="441F0BCA" w14:textId="77777777" w:rsidR="00A84CC3" w:rsidRPr="00A84CC3" w:rsidRDefault="00A84CC3" w:rsidP="00A84C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BFC763F" w14:textId="00199B8A" w:rsidR="00A84CC3" w:rsidRPr="00A84CC3" w:rsidRDefault="00A84CC3" w:rsidP="00A84CC3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C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11. </w:t>
      </w:r>
      <w:r w:rsidRPr="00A84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 Черепаха передвигается по плоскости и оставляет след в виде линии. Черепаха может выполнять три команды: </w:t>
      </w:r>
      <w:r w:rsidRPr="00A84C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Вперёд </w:t>
      </w:r>
      <w:r w:rsidRPr="00A84C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n</w:t>
      </w:r>
      <w:r w:rsidRPr="00A84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A84C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n</w:t>
      </w:r>
      <w:r w:rsidRPr="00A84CC3">
        <w:rPr>
          <w:rFonts w:ascii="Times New Roman" w:eastAsia="Times New Roman" w:hAnsi="Times New Roman" w:cs="Times New Roman"/>
          <w:sz w:val="24"/>
          <w:szCs w:val="24"/>
          <w:lang w:eastAsia="ru-RU"/>
        </w:rPr>
        <w:t>  —</w:t>
      </w:r>
      <w:proofErr w:type="gramEnd"/>
      <w:r w:rsidRPr="00A84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число), </w:t>
      </w:r>
      <w:r w:rsidRPr="00A84C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Направо </w:t>
      </w:r>
      <w:r w:rsidRPr="00A84C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m</w:t>
      </w:r>
      <w:r w:rsidRPr="00A84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A84C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m</w:t>
      </w:r>
      <w:r w:rsidRPr="00A84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  — число) и </w:t>
      </w:r>
      <w:r w:rsidRPr="00A84C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Налево </w:t>
      </w:r>
      <w:r w:rsidRPr="00A84C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m</w:t>
      </w:r>
      <w:r w:rsidRPr="00A84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A84C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m</w:t>
      </w:r>
      <w:r w:rsidRPr="00A84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  — число). По команде </w:t>
      </w:r>
      <w:r w:rsidRPr="00A84C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Вперёд </w:t>
      </w:r>
      <w:r w:rsidRPr="00A84C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n</w:t>
      </w:r>
      <w:r w:rsidRPr="00A84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Черепаха перемещается вперёд на </w:t>
      </w:r>
      <w:r w:rsidRPr="00A84C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n</w:t>
      </w:r>
      <w:r w:rsidRPr="00A84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единиц. По команде </w:t>
      </w:r>
      <w:r w:rsidRPr="00A84C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Направо </w:t>
      </w:r>
      <w:r w:rsidRPr="00A84C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m</w:t>
      </w:r>
      <w:r w:rsidRPr="00A84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Черепаха поворачивается на месте на </w:t>
      </w:r>
      <w:r w:rsidRPr="00A84C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m</w:t>
      </w:r>
      <w:r w:rsidRPr="00A84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градусов по часовой стрелке, при этом соответственно меняется направление дальнейшего движения. По команде </w:t>
      </w:r>
      <w:r w:rsidRPr="00A84C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Налево </w:t>
      </w:r>
      <w:r w:rsidRPr="00A84C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m</w:t>
      </w:r>
      <w:r w:rsidRPr="00A84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Черепаха поворачивается на месте на </w:t>
      </w:r>
      <w:r w:rsidRPr="00A84C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m</w:t>
      </w:r>
      <w:r w:rsidRPr="00A84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градусов против часовой стрелки, при этом соответственно меняется направление дальнейшего движения.</w:t>
      </w:r>
    </w:p>
    <w:p w14:paraId="5F513024" w14:textId="77777777" w:rsidR="00A84CC3" w:rsidRPr="00A84CC3" w:rsidRDefault="00A84CC3" w:rsidP="00A84C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CC3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начальный момент Черепаха находится в начале координат и направлена вверх (вдоль положительного направления оси ординат).</w:t>
      </w:r>
    </w:p>
    <w:p w14:paraId="48B0CC70" w14:textId="77777777" w:rsidR="00A84CC3" w:rsidRPr="00A84CC3" w:rsidRDefault="00A84CC3" w:rsidP="00A84C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Запись </w:t>
      </w:r>
      <w:r w:rsidRPr="00A84C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Повтори </w:t>
      </w:r>
      <w:r w:rsidRPr="00A84C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k</w:t>
      </w:r>
      <w:r w:rsidRPr="00A84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</w:t>
      </w:r>
      <w:r w:rsidRPr="00A84C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Команда1 Команда2</w:t>
      </w:r>
      <w:r w:rsidRPr="00A84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 </w:t>
      </w:r>
      <w:proofErr w:type="spellStart"/>
      <w:r w:rsidRPr="00A84C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Команда</w:t>
      </w:r>
      <w:r w:rsidRPr="00A84C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S</w:t>
      </w:r>
      <w:proofErr w:type="spellEnd"/>
      <w:r w:rsidRPr="00A84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] означает, что заданная последовательность из </w:t>
      </w:r>
      <w:r w:rsidRPr="00A84C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S</w:t>
      </w:r>
      <w:r w:rsidRPr="00A84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команд повторится </w:t>
      </w:r>
      <w:r w:rsidRPr="00A84C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k</w:t>
      </w:r>
      <w:r w:rsidRPr="00A84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раз.</w:t>
      </w:r>
    </w:p>
    <w:p w14:paraId="419FCC17" w14:textId="77777777" w:rsidR="00A84CC3" w:rsidRPr="00A84CC3" w:rsidRDefault="00A84CC3" w:rsidP="00A84C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CC3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Черепаха выполнила следующую программу (</w:t>
      </w:r>
      <w:r w:rsidRPr="00A84C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x</w:t>
      </w:r>
      <w:r w:rsidRPr="00A84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тексте </w:t>
      </w:r>
      <w:proofErr w:type="gramStart"/>
      <w:r w:rsidRPr="00A84C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  —</w:t>
      </w:r>
      <w:proofErr w:type="gramEnd"/>
      <w:r w:rsidRPr="00A84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некоторое натуральное число):</w:t>
      </w:r>
    </w:p>
    <w:p w14:paraId="2A655B4F" w14:textId="77777777" w:rsidR="00A84CC3" w:rsidRPr="00A84CC3" w:rsidRDefault="00A84CC3" w:rsidP="00A84C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C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Повтори 3 [Вперёд 7 Направо 90]</w:t>
      </w:r>
    </w:p>
    <w:p w14:paraId="0D6CAE15" w14:textId="77777777" w:rsidR="00A84CC3" w:rsidRPr="00A84CC3" w:rsidRDefault="00A84CC3" w:rsidP="00A84C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C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Вперёд 10</w:t>
      </w:r>
    </w:p>
    <w:p w14:paraId="1D5F20F1" w14:textId="77777777" w:rsidR="00A84CC3" w:rsidRPr="00A84CC3" w:rsidRDefault="00A84CC3" w:rsidP="00A84C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C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Повтори 3 [Налево 90 Вперёд 6]</w:t>
      </w:r>
      <w:r w:rsidRPr="00A84C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57F71B3" w14:textId="77777777" w:rsidR="00A84CC3" w:rsidRPr="00A84CC3" w:rsidRDefault="00A84CC3" w:rsidP="00A84C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CC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Определите, сколько различных точек с целочисленными координатами будет находиться на линиях, полученных при выполнении данной программы.</w:t>
      </w:r>
    </w:p>
    <w:p w14:paraId="6539CA0D" w14:textId="0C9DFB84" w:rsidR="00A84CC3" w:rsidRPr="00A84CC3" w:rsidRDefault="00A84CC3" w:rsidP="00A84CC3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4C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12. </w:t>
      </w:r>
    </w:p>
    <w:p w14:paraId="75092F62" w14:textId="77777777" w:rsidR="00A84CC3" w:rsidRPr="00A84CC3" w:rsidRDefault="00A84CC3" w:rsidP="00A84C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C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12.1.</w:t>
      </w:r>
      <w:r w:rsidRPr="00A84CC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9C2F7A6" wp14:editId="37A36FD3">
            <wp:extent cx="1466850" cy="15144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4CC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405C74C" wp14:editId="3CBB79B0">
            <wp:extent cx="1495425" cy="150495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4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  На бесконечном поле имеется вертикальная стена. Длина </w:t>
      </w:r>
      <w:proofErr w:type="gramStart"/>
      <w:r w:rsidRPr="00A84CC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стены  —</w:t>
      </w:r>
      <w:proofErr w:type="gramEnd"/>
      <w:r w:rsidRPr="00A84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клеток, в стене есть ровно один проход, шириною 1 клетка. От верхнего конца стены вправо отходит горизонтальная стена длиной 6 клеток. Робот находится в клетке, расположенной снизу от правого края горизонтальной стены. На рисунке указано расположение стен и Робота. Робот обозначен буквой «Р».</w:t>
      </w:r>
    </w:p>
    <w:p w14:paraId="7C6BBA8F" w14:textId="77777777" w:rsidR="00A84CC3" w:rsidRPr="00A84CC3" w:rsidRDefault="00A84CC3" w:rsidP="00A84C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Напишите для Робота программу, использующую 4 циклических алгоритма, закрашивающую все клетки, расположенные непосредственно справа и слева от вертикальной стены. Вы можете использовать цикл </w:t>
      </w:r>
      <w:proofErr w:type="spellStart"/>
      <w:r w:rsidRPr="00A84C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нц</w:t>
      </w:r>
      <w:proofErr w:type="spellEnd"/>
      <w:r w:rsidRPr="00A84C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-раз-</w:t>
      </w:r>
      <w:proofErr w:type="spellStart"/>
      <w:r w:rsidRPr="00A84C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кц</w:t>
      </w:r>
      <w:proofErr w:type="spellEnd"/>
      <w:r w:rsidRPr="00A84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proofErr w:type="spellStart"/>
      <w:r w:rsidRPr="00A84C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нц</w:t>
      </w:r>
      <w:proofErr w:type="spellEnd"/>
      <w:r w:rsidRPr="00A84C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-пока-</w:t>
      </w:r>
      <w:proofErr w:type="spellStart"/>
      <w:r w:rsidRPr="00A84C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кц</w:t>
      </w:r>
      <w:proofErr w:type="spellEnd"/>
      <w:r w:rsidRPr="00A84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Робот должен закрасить только клетки, удовлетворяющие данному условию. На рисунке показаны клетки, которые Робот должен закрасить (см. рисунок). </w:t>
      </w:r>
    </w:p>
    <w:p w14:paraId="4BE0F8CF" w14:textId="77777777" w:rsidR="00A84CC3" w:rsidRPr="00A84CC3" w:rsidRDefault="00A84CC3" w:rsidP="00A84C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CC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Конечное расположение Робота может быть произвольным. При исполнении алгоритма Робот не должен разрушиться. Выполнение алгоритма должно завершиться. Алгоритм может быть выполнен в среде формального исполнителя или записан в текстовом редакторе. Сохраните алгоритм в формате программы Кумир или в текстовом файле. Название файла и каталог для сохранения Вам сообщат организаторы.</w:t>
      </w:r>
    </w:p>
    <w:p w14:paraId="10B5F698" w14:textId="77777777" w:rsidR="00A84CC3" w:rsidRPr="00A84CC3" w:rsidRDefault="00A84CC3" w:rsidP="00A84C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CC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FC1CD15" w14:textId="77777777" w:rsidR="00A84CC3" w:rsidRPr="00A84CC3" w:rsidRDefault="00A84CC3" w:rsidP="00A84C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C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12.2.</w:t>
      </w:r>
      <w:r w:rsidRPr="00A84CC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F382EEC" wp14:editId="296D19B5">
            <wp:extent cx="1466850" cy="151447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4CC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98005E6" wp14:editId="1F6F3DE5">
            <wp:extent cx="1495425" cy="150495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4CC3">
        <w:rPr>
          <w:rFonts w:ascii="Times New Roman" w:eastAsia="Times New Roman" w:hAnsi="Times New Roman" w:cs="Times New Roman"/>
          <w:sz w:val="24"/>
          <w:szCs w:val="24"/>
          <w:lang w:eastAsia="ru-RU"/>
        </w:rPr>
        <w:t>  На бесконечном поле имеется вертикальная стена. Длина стены неизвестна, в стене есть ровно один проход, ширина которого неизвестна. От верхнего конца стены вправо отходит горизонтальная стена неизвестной длины. Робот находится в клетке, расположенной снизу от правого края горизонтальной стены. На рисунке указано расположение стен и Робота. Робот обозначен буквой «Р».</w:t>
      </w:r>
    </w:p>
    <w:p w14:paraId="38E56A62" w14:textId="77777777" w:rsidR="00A84CC3" w:rsidRPr="00A84CC3" w:rsidRDefault="00A84CC3" w:rsidP="00A84C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Напишите для Робота программу, использующую 4 циклических алгоритма, закрашивающую все клетки, расположенные непосредственно справа и слева от вертикальной стены. Вы можете использовать цикл </w:t>
      </w:r>
      <w:proofErr w:type="spellStart"/>
      <w:r w:rsidRPr="00A84C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нц</w:t>
      </w:r>
      <w:proofErr w:type="spellEnd"/>
      <w:r w:rsidRPr="00A84C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-раз-</w:t>
      </w:r>
      <w:proofErr w:type="spellStart"/>
      <w:r w:rsidRPr="00A84C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кц</w:t>
      </w:r>
      <w:proofErr w:type="spellEnd"/>
      <w:r w:rsidRPr="00A84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proofErr w:type="spellStart"/>
      <w:r w:rsidRPr="00A84C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нц</w:t>
      </w:r>
      <w:proofErr w:type="spellEnd"/>
      <w:r w:rsidRPr="00A84C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-пока-</w:t>
      </w:r>
      <w:proofErr w:type="spellStart"/>
      <w:r w:rsidRPr="00A84C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кц</w:t>
      </w:r>
      <w:proofErr w:type="spellEnd"/>
      <w:r w:rsidRPr="00A84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Робот должен закрасить только клетки, удовлетворяющие данному условию. На рисунке показаны клетки, которые Робот должен закрасить (см. рисунок). </w:t>
      </w:r>
    </w:p>
    <w:p w14:paraId="542EFD94" w14:textId="77777777" w:rsidR="00A84CC3" w:rsidRPr="00A84CC3" w:rsidRDefault="00A84CC3" w:rsidP="00A84C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CC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Конечное расположение Робота может быть произвольным. При исполнении алгоритма Робот не должен разрушиться. Выполнение алгоритма должно завершиться. Алгоритм может быть выполнен в среде формального исполнителя или</w:t>
      </w:r>
    </w:p>
    <w:p w14:paraId="7BD1F988" w14:textId="77777777" w:rsidR="00A84CC3" w:rsidRDefault="00A84CC3"/>
    <w:p w14:paraId="36814577" w14:textId="77777777" w:rsidR="00AB3F70" w:rsidRDefault="00AB3F70"/>
    <w:p w14:paraId="1852C9D0" w14:textId="77777777" w:rsidR="00AB3F70" w:rsidRDefault="00AB3F70"/>
    <w:p w14:paraId="3B14F366" w14:textId="77777777" w:rsidR="00AB3F70" w:rsidRDefault="00AB3F70"/>
    <w:p w14:paraId="2DCA6ACB" w14:textId="77777777" w:rsidR="00AB3F70" w:rsidRDefault="00AB3F70"/>
    <w:p w14:paraId="496FC650" w14:textId="77777777" w:rsidR="00AB3F70" w:rsidRDefault="00AB3F70"/>
    <w:p w14:paraId="6017B95C" w14:textId="77777777" w:rsidR="00AB3F70" w:rsidRDefault="00AB3F70"/>
    <w:p w14:paraId="092EF782" w14:textId="77777777" w:rsidR="00AB3F70" w:rsidRDefault="00AB3F70"/>
    <w:p w14:paraId="69D9FE15" w14:textId="77777777" w:rsidR="00AB3F70" w:rsidRDefault="00AB3F70"/>
    <w:p w14:paraId="6AF54CE2" w14:textId="77777777" w:rsidR="00AB3F70" w:rsidRDefault="00AB3F70"/>
    <w:p w14:paraId="5F937176" w14:textId="77777777" w:rsidR="00AB3F70" w:rsidRDefault="00AB3F70"/>
    <w:p w14:paraId="3674A358" w14:textId="77777777" w:rsidR="00AB3F70" w:rsidRDefault="00AB3F70"/>
    <w:p w14:paraId="33AB3AE4" w14:textId="77777777" w:rsidR="00AB3F70" w:rsidRDefault="00AB3F70"/>
    <w:p w14:paraId="4AFF0116" w14:textId="77777777" w:rsidR="00AB3F70" w:rsidRDefault="00AB3F70"/>
    <w:p w14:paraId="33D9950A" w14:textId="77777777" w:rsidR="00AB3F70" w:rsidRDefault="00AB3F70"/>
    <w:p w14:paraId="3D3777A0" w14:textId="77777777" w:rsidR="00AB3F70" w:rsidRDefault="00AB3F70"/>
    <w:p w14:paraId="13F50A8C" w14:textId="77777777" w:rsidR="00AB3F70" w:rsidRDefault="00AB3F70"/>
    <w:p w14:paraId="3AA25308" w14:textId="77777777" w:rsidR="00AB3F70" w:rsidRDefault="00AB3F70"/>
    <w:p w14:paraId="00584043" w14:textId="77777777" w:rsidR="00AB3F70" w:rsidRDefault="00AB3F70"/>
    <w:p w14:paraId="54A60276" w14:textId="77777777" w:rsidR="00AB3F70" w:rsidRDefault="00AB3F70"/>
    <w:p w14:paraId="52D251BA" w14:textId="77777777" w:rsidR="00AB3F70" w:rsidRDefault="00AB3F70" w:rsidP="00AB3F70">
      <w:pPr>
        <w:jc w:val="center"/>
        <w:rPr>
          <w:b/>
          <w:bCs/>
        </w:rPr>
      </w:pPr>
      <w:r>
        <w:rPr>
          <w:b/>
          <w:bCs/>
        </w:rPr>
        <w:lastRenderedPageBreak/>
        <w:t>Ответы</w:t>
      </w:r>
    </w:p>
    <w:p w14:paraId="69963159" w14:textId="77777777" w:rsidR="00AB3F70" w:rsidRDefault="00AB3F70" w:rsidP="00AB3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Times New Roman" w:hAnsi="Times New Roman" w:cs="Times New Roman"/>
          <w:sz w:val="24"/>
        </w:rPr>
      </w:pPr>
      <w:r>
        <w:t>1</w:t>
      </w:r>
      <w: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116</w:t>
      </w:r>
    </w:p>
    <w:p w14:paraId="41F008EF" w14:textId="77777777" w:rsidR="00AB3F70" w:rsidRDefault="00AB3F70" w:rsidP="00AB3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3</w:t>
      </w:r>
    </w:p>
    <w:p w14:paraId="30939E5A" w14:textId="77777777" w:rsidR="00AB3F70" w:rsidRDefault="00AB3F70" w:rsidP="00AB3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4</w:t>
      </w:r>
    </w:p>
    <w:p w14:paraId="2A2EC142" w14:textId="77777777" w:rsidR="00AB3F70" w:rsidRDefault="00AB3F70" w:rsidP="00AB3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10000</w:t>
      </w:r>
    </w:p>
    <w:p w14:paraId="5EB8BD4B" w14:textId="77777777" w:rsidR="00AB3F70" w:rsidRDefault="00AB3F70" w:rsidP="00AB3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1</w:t>
      </w:r>
    </w:p>
    <w:p w14:paraId="7042C88D" w14:textId="77777777" w:rsidR="00AB3F70" w:rsidRDefault="00AB3F70" w:rsidP="00AB3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12211</w:t>
      </w:r>
    </w:p>
    <w:p w14:paraId="4D14AF0D" w14:textId="77777777" w:rsidR="00AB3F70" w:rsidRDefault="00AB3F70" w:rsidP="00AB3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3</w:t>
      </w:r>
    </w:p>
    <w:p w14:paraId="2D8C59DE" w14:textId="77777777" w:rsidR="00AB3F70" w:rsidRDefault="00AB3F70" w:rsidP="00AB3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3</w:t>
      </w:r>
    </w:p>
    <w:p w14:paraId="7C6072CF" w14:textId="77777777" w:rsidR="00AB3F70" w:rsidRDefault="00AB3F70" w:rsidP="00AB3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11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48</w:t>
      </w:r>
    </w:p>
    <w:p w14:paraId="1B217540" w14:textId="77777777" w:rsidR="00AB3F70" w:rsidRDefault="00AB3F70" w:rsidP="00AB3F70">
      <w:pPr>
        <w:rPr>
          <w:rFonts w:ascii="Times New Roman" w:hAnsi="Times New Roman" w:cs="Times New Roman"/>
          <w:sz w:val="24"/>
        </w:rPr>
      </w:pPr>
    </w:p>
    <w:p w14:paraId="6D9BCA13" w14:textId="77777777" w:rsidR="00AB3F70" w:rsidRDefault="00AB3F70" w:rsidP="00AB3F70"/>
    <w:p w14:paraId="0CA43317" w14:textId="77777777" w:rsidR="00AB3F70" w:rsidRDefault="00AB3F70" w:rsidP="00AB3F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6 </w:t>
      </w:r>
    </w:p>
    <w:p w14:paraId="1248BA52" w14:textId="77777777" w:rsidR="00AB3F70" w:rsidRDefault="00AB3F70" w:rsidP="00AB3F70"/>
    <w:p w14:paraId="0B20A1C7" w14:textId="49BC9C0F" w:rsidR="00AB3F70" w:rsidRDefault="00AB3F70" w:rsidP="00AB3F70">
      <w:r>
        <w:rPr>
          <w:noProof/>
          <w:lang w:eastAsia="ru-RU"/>
        </w:rPr>
        <w:drawing>
          <wp:inline distT="0" distB="0" distL="0" distR="0" wp14:anchorId="63507053" wp14:editId="007954F3">
            <wp:extent cx="5795010" cy="122301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5010" cy="1223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EAF56E" w14:textId="77777777" w:rsidR="00AB3F70" w:rsidRDefault="00AB3F70" w:rsidP="00AB3F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10</w:t>
      </w:r>
    </w:p>
    <w:p w14:paraId="39D66842" w14:textId="49835286" w:rsidR="00AB3F70" w:rsidRDefault="00AB3F70" w:rsidP="00AB3F70">
      <w:r>
        <w:rPr>
          <w:noProof/>
          <w:lang w:eastAsia="ru-RU"/>
        </w:rPr>
        <w:drawing>
          <wp:inline distT="0" distB="0" distL="0" distR="0" wp14:anchorId="1FF21F02" wp14:editId="1B774449">
            <wp:extent cx="5949315" cy="213741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315" cy="213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6A8A02" w14:textId="77777777" w:rsidR="00AB3F70" w:rsidRDefault="00AB3F70" w:rsidP="00AB3F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12</w:t>
      </w:r>
    </w:p>
    <w:p w14:paraId="1F3D6D5C" w14:textId="7056AD93" w:rsidR="00AB3F70" w:rsidRDefault="00AB3F70" w:rsidP="00AB3F70">
      <w:r>
        <w:rPr>
          <w:noProof/>
          <w:lang w:eastAsia="ru-RU"/>
        </w:rPr>
        <w:lastRenderedPageBreak/>
        <w:drawing>
          <wp:inline distT="0" distB="0" distL="0" distR="0" wp14:anchorId="269C570F" wp14:editId="797A9FF0">
            <wp:extent cx="5949315" cy="665035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315" cy="665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991500" w14:textId="77777777" w:rsidR="00AB3F70" w:rsidRDefault="00AB3F70" w:rsidP="00AB3F70"/>
    <w:p w14:paraId="15C76BC8" w14:textId="77777777" w:rsidR="00AB3F70" w:rsidRDefault="00AB3F70" w:rsidP="00AB3F70"/>
    <w:p w14:paraId="1E7E95C6" w14:textId="50CB4216" w:rsidR="00AB3F70" w:rsidRDefault="00AB3F70" w:rsidP="00AB3F70">
      <w:r>
        <w:rPr>
          <w:noProof/>
          <w:lang w:eastAsia="ru-RU"/>
        </w:rPr>
        <w:drawing>
          <wp:inline distT="0" distB="0" distL="0" distR="0" wp14:anchorId="56C4B14A" wp14:editId="4218E9B9">
            <wp:extent cx="6044565" cy="175768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4565" cy="175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B94494" w14:textId="77777777" w:rsidR="00AB3F70" w:rsidRDefault="00AB3F70">
      <w:bookmarkStart w:id="0" w:name="_GoBack"/>
      <w:bookmarkEnd w:id="0"/>
    </w:p>
    <w:sectPr w:rsidR="00AB3F70" w:rsidSect="00CF71A8">
      <w:pgSz w:w="11906" w:h="16838"/>
      <w:pgMar w:top="851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CC3"/>
    <w:rsid w:val="005A2D0E"/>
    <w:rsid w:val="00A84CC3"/>
    <w:rsid w:val="00AB3F70"/>
    <w:rsid w:val="00CF71A8"/>
    <w:rsid w:val="00FD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1E79E"/>
  <w15:chartTrackingRefBased/>
  <w15:docId w15:val="{B1A6C248-A2AE-4BA9-AE60-B8A75FD7D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1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07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49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24799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11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246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4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1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22233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00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718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76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1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70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37024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36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381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5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37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98915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1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65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8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38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10378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86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807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46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42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02793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7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466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439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3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22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53648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47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263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6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41556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90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496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5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56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74761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11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96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724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2986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963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2291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077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307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46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61701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78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471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674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05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97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5647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16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569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3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5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77287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27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1054</Words>
  <Characters>6014</Characters>
  <Application>Microsoft Office Word</Application>
  <DocSecurity>0</DocSecurity>
  <Lines>50</Lines>
  <Paragraphs>14</Paragraphs>
  <ScaleCrop>false</ScaleCrop>
  <Company/>
  <LinksUpToDate>false</LinksUpToDate>
  <CharactersWithSpaces>7054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Лицей 18</cp:lastModifiedBy>
  <cp:revision>5</cp:revision>
  <dcterms:created xsi:type="dcterms:W3CDTF">2025-04-26T05:16:00Z</dcterms:created>
  <dcterms:modified xsi:type="dcterms:W3CDTF">2025-04-29T05:45:00Z</dcterms:modified>
</cp:coreProperties>
</file>